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A2" w:rsidRPr="00E51209" w:rsidRDefault="008B1EA2" w:rsidP="008B1EA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B1EA2" w:rsidRPr="00E51209" w:rsidRDefault="008B1EA2" w:rsidP="008B1E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51209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E51209">
        <w:rPr>
          <w:rFonts w:ascii="Arial" w:hAnsi="Arial" w:cs="Arial"/>
          <w:b/>
          <w:sz w:val="24"/>
          <w:szCs w:val="24"/>
        </w:rPr>
        <w:t>Шеломковского</w:t>
      </w:r>
      <w:proofErr w:type="spellEnd"/>
      <w:r w:rsidRPr="00E51209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8B1EA2" w:rsidRPr="00E51209" w:rsidRDefault="008B1EA2" w:rsidP="008B1EA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51209">
        <w:rPr>
          <w:rFonts w:ascii="Arial" w:hAnsi="Arial" w:cs="Arial"/>
          <w:b/>
          <w:sz w:val="24"/>
          <w:szCs w:val="24"/>
        </w:rPr>
        <w:t>Дзержинского района Красноярского края</w:t>
      </w:r>
    </w:p>
    <w:p w:rsidR="008B1EA2" w:rsidRPr="00E51209" w:rsidRDefault="008B1EA2" w:rsidP="008B1EA2">
      <w:pPr>
        <w:keepNext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E51209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8B1EA2" w:rsidRPr="00E51209" w:rsidRDefault="008B1EA2" w:rsidP="00E51209">
      <w:pPr>
        <w:tabs>
          <w:tab w:val="left" w:pos="1222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51209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E51209">
        <w:rPr>
          <w:rFonts w:ascii="Arial" w:hAnsi="Arial" w:cs="Arial"/>
          <w:sz w:val="24"/>
          <w:szCs w:val="24"/>
        </w:rPr>
        <w:t>Шеломки</w:t>
      </w:r>
      <w:proofErr w:type="spellEnd"/>
      <w:r w:rsidR="00E51209" w:rsidRPr="00E51209">
        <w:rPr>
          <w:rFonts w:ascii="Arial" w:hAnsi="Arial" w:cs="Arial"/>
          <w:sz w:val="24"/>
          <w:szCs w:val="24"/>
        </w:rPr>
        <w:t xml:space="preserve"> </w:t>
      </w:r>
      <w:r w:rsidRPr="00E51209">
        <w:rPr>
          <w:rFonts w:ascii="Arial" w:hAnsi="Arial" w:cs="Arial"/>
          <w:sz w:val="24"/>
          <w:szCs w:val="24"/>
        </w:rPr>
        <w:t>30.10.2024г. № 37-п</w:t>
      </w:r>
    </w:p>
    <w:p w:rsidR="00011C37" w:rsidRPr="00E51209" w:rsidRDefault="00011C37" w:rsidP="008B1E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3637" w:rsidRPr="00E51209" w:rsidRDefault="00E51209" w:rsidP="00E51209">
      <w:pPr>
        <w:tabs>
          <w:tab w:val="left" w:pos="4395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51209">
        <w:rPr>
          <w:rFonts w:ascii="Arial" w:hAnsi="Arial" w:cs="Arial"/>
          <w:sz w:val="24"/>
          <w:szCs w:val="24"/>
        </w:rPr>
        <w:t xml:space="preserve">Об утверждении муниципальной </w:t>
      </w:r>
      <w:r w:rsidR="00FF3637" w:rsidRPr="00E51209">
        <w:rPr>
          <w:rFonts w:ascii="Arial" w:hAnsi="Arial" w:cs="Arial"/>
          <w:sz w:val="24"/>
          <w:szCs w:val="24"/>
        </w:rPr>
        <w:t xml:space="preserve">программы «Развитие физической культуры и спорта в </w:t>
      </w:r>
      <w:proofErr w:type="spellStart"/>
      <w:r w:rsidR="00D02FD8" w:rsidRPr="00E51209">
        <w:rPr>
          <w:rFonts w:ascii="Arial" w:hAnsi="Arial" w:cs="Arial"/>
          <w:sz w:val="24"/>
          <w:szCs w:val="24"/>
        </w:rPr>
        <w:t>Шеломковском</w:t>
      </w:r>
      <w:proofErr w:type="spellEnd"/>
      <w:r w:rsidR="007C4BFD" w:rsidRPr="00E51209">
        <w:rPr>
          <w:rFonts w:ascii="Arial" w:hAnsi="Arial" w:cs="Arial"/>
          <w:sz w:val="24"/>
          <w:szCs w:val="24"/>
        </w:rPr>
        <w:t xml:space="preserve"> сельсовете</w:t>
      </w:r>
      <w:r w:rsidR="00FF3637" w:rsidRPr="00E51209">
        <w:rPr>
          <w:rFonts w:ascii="Arial" w:hAnsi="Arial" w:cs="Arial"/>
          <w:sz w:val="24"/>
          <w:szCs w:val="24"/>
        </w:rPr>
        <w:t xml:space="preserve"> на 20</w:t>
      </w:r>
      <w:r w:rsidR="008B1EA2" w:rsidRPr="00E51209">
        <w:rPr>
          <w:rFonts w:ascii="Arial" w:hAnsi="Arial" w:cs="Arial"/>
          <w:sz w:val="24"/>
          <w:szCs w:val="24"/>
        </w:rPr>
        <w:t>25</w:t>
      </w:r>
      <w:r w:rsidR="00FF3637" w:rsidRPr="00E51209">
        <w:rPr>
          <w:rFonts w:ascii="Arial" w:hAnsi="Arial" w:cs="Arial"/>
          <w:sz w:val="24"/>
          <w:szCs w:val="24"/>
        </w:rPr>
        <w:t>-202</w:t>
      </w:r>
      <w:r w:rsidR="008B1EA2" w:rsidRPr="00E51209">
        <w:rPr>
          <w:rFonts w:ascii="Arial" w:hAnsi="Arial" w:cs="Arial"/>
          <w:sz w:val="24"/>
          <w:szCs w:val="24"/>
        </w:rPr>
        <w:t>7</w:t>
      </w:r>
      <w:r w:rsidR="00FF3637" w:rsidRPr="00E51209">
        <w:rPr>
          <w:rFonts w:ascii="Arial" w:hAnsi="Arial" w:cs="Arial"/>
          <w:sz w:val="24"/>
          <w:szCs w:val="24"/>
        </w:rPr>
        <w:t xml:space="preserve"> годы»</w:t>
      </w:r>
      <w:r w:rsidR="002B4806" w:rsidRPr="00E51209">
        <w:rPr>
          <w:rFonts w:ascii="Arial" w:hAnsi="Arial" w:cs="Arial"/>
          <w:sz w:val="24"/>
          <w:szCs w:val="24"/>
        </w:rPr>
        <w:t xml:space="preserve"> </w:t>
      </w:r>
    </w:p>
    <w:p w:rsidR="00D86094" w:rsidRPr="00E51209" w:rsidRDefault="00D86094" w:rsidP="00C811A0">
      <w:pPr>
        <w:tabs>
          <w:tab w:val="left" w:pos="4395"/>
          <w:tab w:val="left" w:pos="4536"/>
        </w:tabs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B63FBC" w:rsidRPr="00E51209" w:rsidRDefault="00A24EA9" w:rsidP="006B516A">
      <w:pPr>
        <w:tabs>
          <w:tab w:val="left" w:pos="851"/>
          <w:tab w:val="left" w:pos="4395"/>
          <w:tab w:val="left" w:pos="4536"/>
        </w:tabs>
        <w:spacing w:after="0" w:line="240" w:lineRule="auto"/>
        <w:ind w:firstLine="851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E51209">
        <w:rPr>
          <w:rFonts w:ascii="Arial" w:hAnsi="Arial" w:cs="Arial"/>
          <w:sz w:val="24"/>
          <w:szCs w:val="24"/>
        </w:rPr>
        <w:t>Во исполнение Федерального закона от 06.10.2003 № 131-ФЗ «Об общих принципах организации местного самоуправления»,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</w:t>
      </w:r>
      <w:r w:rsidR="009C21EA" w:rsidRPr="00E51209">
        <w:rPr>
          <w:rFonts w:ascii="Arial" w:hAnsi="Arial" w:cs="Arial"/>
          <w:sz w:val="24"/>
          <w:szCs w:val="24"/>
        </w:rPr>
        <w:t xml:space="preserve"> Федерального закона от 04.12.2007 №329-ФЗ «О физической культуре и спорте в Российской Федерации, Краевого</w:t>
      </w:r>
      <w:r w:rsidRPr="00E51209">
        <w:rPr>
          <w:rFonts w:ascii="Arial" w:hAnsi="Arial" w:cs="Arial"/>
          <w:sz w:val="24"/>
          <w:szCs w:val="24"/>
        </w:rPr>
        <w:t xml:space="preserve"> закона от </w:t>
      </w:r>
      <w:r w:rsidR="00B63FBC" w:rsidRPr="00E51209">
        <w:rPr>
          <w:rFonts w:ascii="Arial" w:hAnsi="Arial" w:cs="Arial"/>
          <w:sz w:val="24"/>
          <w:szCs w:val="24"/>
        </w:rPr>
        <w:t>21.12.2010</w:t>
      </w:r>
      <w:r w:rsidRPr="00E51209">
        <w:rPr>
          <w:rFonts w:ascii="Arial" w:hAnsi="Arial" w:cs="Arial"/>
          <w:sz w:val="24"/>
          <w:szCs w:val="24"/>
        </w:rPr>
        <w:t xml:space="preserve"> № </w:t>
      </w:r>
      <w:r w:rsidR="00B63FBC" w:rsidRPr="00E51209">
        <w:rPr>
          <w:rFonts w:ascii="Arial" w:hAnsi="Arial" w:cs="Arial"/>
          <w:sz w:val="24"/>
          <w:szCs w:val="24"/>
        </w:rPr>
        <w:t>11-5566</w:t>
      </w:r>
      <w:r w:rsidRPr="00E51209">
        <w:rPr>
          <w:rFonts w:ascii="Arial" w:hAnsi="Arial" w:cs="Arial"/>
          <w:sz w:val="24"/>
          <w:szCs w:val="24"/>
        </w:rPr>
        <w:t xml:space="preserve"> «О физической культуре и спорте в </w:t>
      </w:r>
      <w:r w:rsidR="00B63FBC" w:rsidRPr="00E51209">
        <w:rPr>
          <w:rFonts w:ascii="Arial" w:hAnsi="Arial" w:cs="Arial"/>
          <w:sz w:val="24"/>
          <w:szCs w:val="24"/>
        </w:rPr>
        <w:t>Красноярском крае</w:t>
      </w:r>
      <w:proofErr w:type="gramEnd"/>
      <w:r w:rsidR="009C21EA" w:rsidRPr="00E51209">
        <w:rPr>
          <w:rFonts w:ascii="Arial" w:hAnsi="Arial" w:cs="Arial"/>
          <w:sz w:val="24"/>
          <w:szCs w:val="24"/>
        </w:rPr>
        <w:t>, в соответствии со ст. 179</w:t>
      </w:r>
      <w:r w:rsidR="00B63FBC" w:rsidRPr="00E51209">
        <w:rPr>
          <w:rFonts w:ascii="Arial" w:hAnsi="Arial" w:cs="Arial"/>
          <w:color w:val="000000"/>
          <w:sz w:val="24"/>
          <w:szCs w:val="24"/>
          <w:lang w:eastAsia="ru-RU"/>
        </w:rPr>
        <w:t xml:space="preserve"> Бюджетного кодекса Российской Федерации, </w:t>
      </w:r>
      <w:proofErr w:type="gramStart"/>
      <w:r w:rsidR="00B63FBC" w:rsidRPr="00E51209">
        <w:rPr>
          <w:rFonts w:ascii="Arial" w:hAnsi="Arial" w:cs="Arial"/>
          <w:color w:val="000000"/>
          <w:sz w:val="24"/>
          <w:szCs w:val="24"/>
          <w:lang w:eastAsia="ru-RU"/>
        </w:rPr>
        <w:t>руководствуясь </w:t>
      </w:r>
      <w:r w:rsidR="00B63FBC" w:rsidRPr="00E51209">
        <w:rPr>
          <w:rFonts w:ascii="Arial" w:hAnsi="Arial" w:cs="Arial"/>
          <w:sz w:val="24"/>
          <w:szCs w:val="24"/>
          <w:lang w:eastAsia="ru-RU"/>
        </w:rPr>
        <w:t>уставом</w:t>
      </w:r>
      <w:r w:rsidR="00B63FBC" w:rsidRPr="00E51209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D02FD8" w:rsidRPr="00E51209">
        <w:rPr>
          <w:rFonts w:ascii="Arial" w:hAnsi="Arial" w:cs="Arial"/>
          <w:color w:val="000000"/>
          <w:sz w:val="24"/>
          <w:szCs w:val="24"/>
          <w:lang w:eastAsia="ru-RU"/>
        </w:rPr>
        <w:t>Шеломковского</w:t>
      </w:r>
      <w:proofErr w:type="spellEnd"/>
      <w:r w:rsidR="00B63FBC" w:rsidRPr="00E5120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8B1EA2" w:rsidRPr="00E5120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63FBC" w:rsidRPr="00E51209">
        <w:rPr>
          <w:rFonts w:ascii="Arial" w:hAnsi="Arial" w:cs="Arial"/>
          <w:color w:val="000000"/>
          <w:sz w:val="24"/>
          <w:szCs w:val="24"/>
          <w:lang w:eastAsia="ru-RU"/>
        </w:rPr>
        <w:t>ПОСТАНОВЛЯЮ</w:t>
      </w:r>
      <w:proofErr w:type="gramEnd"/>
      <w:r w:rsidR="00B63FBC" w:rsidRPr="00E51209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8B1EA2" w:rsidRPr="00E51209" w:rsidRDefault="008B1EA2" w:rsidP="006B516A">
      <w:pPr>
        <w:tabs>
          <w:tab w:val="left" w:pos="851"/>
          <w:tab w:val="left" w:pos="4395"/>
          <w:tab w:val="left" w:pos="4536"/>
        </w:tabs>
        <w:spacing w:after="0" w:line="240" w:lineRule="auto"/>
        <w:ind w:firstLine="85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63FBC" w:rsidRPr="00E51209" w:rsidRDefault="00B63FBC" w:rsidP="006B516A">
      <w:pPr>
        <w:spacing w:after="0" w:line="240" w:lineRule="auto"/>
        <w:ind w:firstLine="851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09">
        <w:rPr>
          <w:rFonts w:ascii="Arial" w:hAnsi="Arial" w:cs="Arial"/>
          <w:color w:val="000000"/>
          <w:sz w:val="24"/>
          <w:szCs w:val="24"/>
          <w:lang w:eastAsia="ru-RU"/>
        </w:rPr>
        <w:t>1. Утвердить Муниципальную программу </w:t>
      </w:r>
      <w:r w:rsidRPr="00E5120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" </w:t>
      </w:r>
      <w:r w:rsidRPr="00E51209">
        <w:rPr>
          <w:rFonts w:ascii="Arial" w:hAnsi="Arial" w:cs="Arial"/>
          <w:color w:val="000000"/>
          <w:sz w:val="24"/>
          <w:szCs w:val="24"/>
          <w:lang w:eastAsia="ru-RU"/>
        </w:rPr>
        <w:t>Развитие физической к</w:t>
      </w:r>
      <w:r w:rsidR="009C21EA" w:rsidRPr="00E51209">
        <w:rPr>
          <w:rFonts w:ascii="Arial" w:hAnsi="Arial" w:cs="Arial"/>
          <w:color w:val="000000"/>
          <w:sz w:val="24"/>
          <w:szCs w:val="24"/>
          <w:lang w:eastAsia="ru-RU"/>
        </w:rPr>
        <w:t xml:space="preserve">ультуры и спорта на территории </w:t>
      </w:r>
      <w:proofErr w:type="spellStart"/>
      <w:r w:rsidR="00D02FD8" w:rsidRPr="00E51209">
        <w:rPr>
          <w:rFonts w:ascii="Arial" w:hAnsi="Arial" w:cs="Arial"/>
          <w:sz w:val="24"/>
          <w:szCs w:val="24"/>
        </w:rPr>
        <w:t>Шеломковского</w:t>
      </w:r>
      <w:proofErr w:type="spellEnd"/>
      <w:r w:rsidR="009C21EA" w:rsidRPr="00E5120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 ",</w:t>
      </w:r>
      <w:r w:rsidRPr="00E51209">
        <w:rPr>
          <w:rFonts w:ascii="Arial" w:hAnsi="Arial" w:cs="Arial"/>
          <w:color w:val="000000"/>
          <w:sz w:val="24"/>
          <w:szCs w:val="24"/>
          <w:lang w:eastAsia="ru-RU"/>
        </w:rPr>
        <w:t> согласно приложению.</w:t>
      </w:r>
    </w:p>
    <w:p w:rsidR="00B63FBC" w:rsidRPr="00E51209" w:rsidRDefault="00B63FBC" w:rsidP="006B516A">
      <w:pPr>
        <w:spacing w:after="0" w:line="240" w:lineRule="auto"/>
        <w:ind w:firstLine="851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09">
        <w:rPr>
          <w:rFonts w:ascii="Arial" w:hAnsi="Arial" w:cs="Arial"/>
          <w:color w:val="000000"/>
          <w:sz w:val="24"/>
          <w:szCs w:val="24"/>
          <w:lang w:eastAsia="ru-RU"/>
        </w:rPr>
        <w:t>2. Опубликовать постановление в печатном издании «</w:t>
      </w:r>
      <w:r w:rsidR="008B1EA2" w:rsidRPr="00E51209">
        <w:rPr>
          <w:rFonts w:ascii="Arial" w:hAnsi="Arial" w:cs="Arial"/>
          <w:color w:val="000000"/>
          <w:sz w:val="24"/>
          <w:szCs w:val="24"/>
          <w:lang w:eastAsia="ru-RU"/>
        </w:rPr>
        <w:t>Информационный вестник</w:t>
      </w:r>
      <w:r w:rsidRPr="00E51209">
        <w:rPr>
          <w:rFonts w:ascii="Arial" w:hAnsi="Arial" w:cs="Arial"/>
          <w:color w:val="000000"/>
          <w:sz w:val="24"/>
          <w:szCs w:val="24"/>
          <w:lang w:eastAsia="ru-RU"/>
        </w:rPr>
        <w:t>» и разместить на о</w:t>
      </w:r>
      <w:r w:rsidR="009C21EA" w:rsidRPr="00E51209">
        <w:rPr>
          <w:rFonts w:ascii="Arial" w:hAnsi="Arial" w:cs="Arial"/>
          <w:color w:val="000000"/>
          <w:sz w:val="24"/>
          <w:szCs w:val="24"/>
          <w:lang w:eastAsia="ru-RU"/>
        </w:rPr>
        <w:t>фициальном сайте администрации </w:t>
      </w:r>
      <w:proofErr w:type="spellStart"/>
      <w:r w:rsidR="00D02FD8" w:rsidRPr="00E51209">
        <w:rPr>
          <w:rFonts w:ascii="Arial" w:hAnsi="Arial" w:cs="Arial"/>
          <w:sz w:val="24"/>
          <w:szCs w:val="24"/>
        </w:rPr>
        <w:t>Шеломковского</w:t>
      </w:r>
      <w:proofErr w:type="spellEnd"/>
      <w:r w:rsidRPr="00E5120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 </w:t>
      </w:r>
      <w:r w:rsidR="009C21EA" w:rsidRPr="00E51209">
        <w:rPr>
          <w:rFonts w:ascii="Arial" w:hAnsi="Arial" w:cs="Arial"/>
          <w:color w:val="000000"/>
          <w:sz w:val="24"/>
          <w:szCs w:val="24"/>
          <w:lang w:eastAsia="ru-RU"/>
        </w:rPr>
        <w:t xml:space="preserve">Дзержинского </w:t>
      </w:r>
      <w:r w:rsidRPr="00E51209">
        <w:rPr>
          <w:rFonts w:ascii="Arial" w:hAnsi="Arial" w:cs="Arial"/>
          <w:color w:val="000000"/>
          <w:sz w:val="24"/>
          <w:szCs w:val="24"/>
          <w:lang w:eastAsia="ru-RU"/>
        </w:rPr>
        <w:t>района в сети Интернет.       </w:t>
      </w:r>
    </w:p>
    <w:p w:rsidR="009C21EA" w:rsidRPr="00E51209" w:rsidRDefault="00B63FBC" w:rsidP="006B516A">
      <w:pPr>
        <w:spacing w:after="0" w:line="240" w:lineRule="auto"/>
        <w:ind w:firstLine="851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09">
        <w:rPr>
          <w:rFonts w:ascii="Arial" w:hAnsi="Arial" w:cs="Arial"/>
          <w:color w:val="000000"/>
          <w:sz w:val="24"/>
          <w:szCs w:val="24"/>
          <w:lang w:eastAsia="ru-RU"/>
        </w:rPr>
        <w:t>3. </w:t>
      </w:r>
      <w:proofErr w:type="gramStart"/>
      <w:r w:rsidRPr="00E51209">
        <w:rPr>
          <w:rFonts w:ascii="Arial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E51209">
        <w:rPr>
          <w:rFonts w:ascii="Arial" w:hAnsi="Arial" w:cs="Arial"/>
          <w:color w:val="000000"/>
          <w:sz w:val="24"/>
          <w:szCs w:val="24"/>
          <w:lang w:eastAsia="ru-RU"/>
        </w:rPr>
        <w:t xml:space="preserve"> исполнением настоя</w:t>
      </w:r>
      <w:r w:rsidR="008B1EA2" w:rsidRPr="00E51209">
        <w:rPr>
          <w:rFonts w:ascii="Arial" w:hAnsi="Arial" w:cs="Arial"/>
          <w:color w:val="000000"/>
          <w:sz w:val="24"/>
          <w:szCs w:val="24"/>
          <w:lang w:eastAsia="ru-RU"/>
        </w:rPr>
        <w:t>щего постановления оставляю за собой.</w:t>
      </w:r>
    </w:p>
    <w:p w:rsidR="00B63FBC" w:rsidRPr="00E51209" w:rsidRDefault="00B63FBC" w:rsidP="006B516A">
      <w:pPr>
        <w:spacing w:after="0" w:line="240" w:lineRule="auto"/>
        <w:ind w:firstLine="851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09">
        <w:rPr>
          <w:rFonts w:ascii="Arial" w:hAnsi="Arial" w:cs="Arial"/>
          <w:color w:val="000000"/>
          <w:sz w:val="24"/>
          <w:szCs w:val="24"/>
          <w:lang w:eastAsia="ru-RU"/>
        </w:rPr>
        <w:t>4. Постановление вступает в силу в день, следующий за днем его официального опубликования.</w:t>
      </w:r>
    </w:p>
    <w:p w:rsidR="00B63FBC" w:rsidRPr="00E51209" w:rsidRDefault="00B63FBC" w:rsidP="006B516A">
      <w:pPr>
        <w:spacing w:after="0" w:line="240" w:lineRule="auto"/>
        <w:ind w:firstLine="851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0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E51209" w:rsidRDefault="00B63FBC" w:rsidP="006B516A">
      <w:pPr>
        <w:spacing w:after="0" w:line="240" w:lineRule="auto"/>
        <w:ind w:firstLine="851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09">
        <w:rPr>
          <w:rFonts w:ascii="Arial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D02FD8" w:rsidRPr="00E51209">
        <w:rPr>
          <w:rFonts w:ascii="Arial" w:hAnsi="Arial" w:cs="Arial"/>
          <w:sz w:val="24"/>
          <w:szCs w:val="24"/>
        </w:rPr>
        <w:t>Шеломковского</w:t>
      </w:r>
      <w:proofErr w:type="spellEnd"/>
      <w:r w:rsidRPr="00E5120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сельсовета: </w:t>
      </w:r>
      <w:r w:rsidR="00F473CB" w:rsidRPr="00E5120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02FD8" w:rsidRPr="00E51209">
        <w:rPr>
          <w:rFonts w:ascii="Arial" w:hAnsi="Arial" w:cs="Arial"/>
          <w:color w:val="000000"/>
          <w:sz w:val="24"/>
          <w:szCs w:val="24"/>
          <w:lang w:eastAsia="ru-RU"/>
        </w:rPr>
        <w:t>С.В. Шестопалов</w:t>
      </w:r>
    </w:p>
    <w:p w:rsidR="00F473CB" w:rsidRPr="00E51209" w:rsidRDefault="00B63FBC" w:rsidP="00E51209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E5120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B1EA2" w:rsidRPr="00E51209" w:rsidRDefault="008B1EA2" w:rsidP="008B1EA2">
      <w:pPr>
        <w:spacing w:after="0" w:line="240" w:lineRule="auto"/>
        <w:ind w:firstLine="567"/>
        <w:jc w:val="right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E51209">
        <w:rPr>
          <w:rFonts w:ascii="Arial" w:hAnsi="Arial" w:cs="Arial"/>
          <w:bCs/>
          <w:color w:val="000000"/>
          <w:sz w:val="24"/>
          <w:szCs w:val="24"/>
          <w:lang w:eastAsia="ru-RU"/>
        </w:rPr>
        <w:t>Приложение 1 к постановлению</w:t>
      </w:r>
    </w:p>
    <w:p w:rsidR="008B1EA2" w:rsidRPr="00E51209" w:rsidRDefault="008B1EA2" w:rsidP="008B1EA2">
      <w:pPr>
        <w:spacing w:after="0" w:line="240" w:lineRule="auto"/>
        <w:ind w:firstLine="567"/>
        <w:jc w:val="right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E51209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от 30.10.2024 №37-п</w:t>
      </w:r>
    </w:p>
    <w:p w:rsidR="008B1EA2" w:rsidRPr="00E51209" w:rsidRDefault="008B1EA2" w:rsidP="008B1EA2">
      <w:pPr>
        <w:spacing w:after="0" w:line="240" w:lineRule="auto"/>
        <w:ind w:firstLine="567"/>
        <w:jc w:val="right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B63FBC" w:rsidRPr="00E51209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E5120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Муниципальная программа " Развитие физической культуры и спорта на территории </w:t>
      </w:r>
      <w:proofErr w:type="spellStart"/>
      <w:r w:rsidR="00D02FD8" w:rsidRPr="00E51209">
        <w:rPr>
          <w:rFonts w:ascii="Arial" w:hAnsi="Arial" w:cs="Arial"/>
          <w:b/>
          <w:sz w:val="24"/>
          <w:szCs w:val="24"/>
        </w:rPr>
        <w:t>Шеломковского</w:t>
      </w:r>
      <w:proofErr w:type="spellEnd"/>
      <w:r w:rsidRPr="00E5120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сельсовета ".</w:t>
      </w:r>
    </w:p>
    <w:p w:rsidR="00B63FBC" w:rsidRPr="00E51209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0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E51209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09">
        <w:rPr>
          <w:rFonts w:ascii="Arial" w:hAnsi="Arial" w:cs="Arial"/>
          <w:bCs/>
          <w:color w:val="000000"/>
          <w:sz w:val="24"/>
          <w:szCs w:val="24"/>
          <w:lang w:eastAsia="ru-RU"/>
        </w:rPr>
        <w:t>1.Паспорт муниципальной программы</w:t>
      </w:r>
    </w:p>
    <w:p w:rsidR="00B63FBC" w:rsidRPr="00E51209" w:rsidRDefault="00B63FBC" w:rsidP="006B516A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0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33"/>
        <w:gridCol w:w="26"/>
        <w:gridCol w:w="6576"/>
      </w:tblGrid>
      <w:tr w:rsidR="00B63FBC" w:rsidRPr="00E51209" w:rsidTr="00446977">
        <w:trPr>
          <w:trHeight w:val="949"/>
        </w:trPr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E51209" w:rsidRDefault="00B63FBC" w:rsidP="0044697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4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E51209" w:rsidRDefault="00B63FBC" w:rsidP="004469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 </w:t>
            </w:r>
            <w:r w:rsidRPr="00E5120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" </w:t>
            </w: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Развитие</w:t>
            </w:r>
            <w:r w:rsidR="00E512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физической культуры и спорта на территории </w:t>
            </w:r>
            <w:proofErr w:type="spellStart"/>
            <w:r w:rsidR="00D02FD8" w:rsidRPr="00E51209">
              <w:rPr>
                <w:rFonts w:ascii="Arial" w:hAnsi="Arial" w:cs="Arial"/>
                <w:sz w:val="24"/>
                <w:szCs w:val="24"/>
              </w:rPr>
              <w:t>Шеломковского</w:t>
            </w:r>
            <w:proofErr w:type="spellEnd"/>
            <w:r w:rsidR="009C21EA" w:rsidRPr="00E5120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сельсовета ".</w:t>
            </w:r>
          </w:p>
          <w:p w:rsidR="00B63FBC" w:rsidRPr="00E51209" w:rsidRDefault="00B63FBC" w:rsidP="004469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63FBC" w:rsidRPr="00E51209" w:rsidTr="00446977">
        <w:trPr>
          <w:trHeight w:val="3355"/>
        </w:trPr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E51209" w:rsidRDefault="00B63FBC" w:rsidP="0044697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B63FBC" w:rsidRPr="00E51209" w:rsidRDefault="00B63FBC" w:rsidP="0044697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34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E51209" w:rsidRDefault="00B63FBC" w:rsidP="0044697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3FBC" w:rsidRPr="00E51209" w:rsidRDefault="00B63FBC" w:rsidP="004469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Статья 179 Бюджетного кодекса РФ, Устава </w:t>
            </w:r>
            <w:proofErr w:type="spellStart"/>
            <w:r w:rsidR="00D02FD8" w:rsidRPr="00E51209">
              <w:rPr>
                <w:rFonts w:ascii="Arial" w:hAnsi="Arial" w:cs="Arial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="009C21EA" w:rsidRPr="00E512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сельсовета</w:t>
            </w:r>
            <w:r w:rsidR="0000332B" w:rsidRPr="00E512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  <w:r w:rsidR="0000332B" w:rsidRPr="00E51209">
              <w:rPr>
                <w:rFonts w:ascii="Arial" w:hAnsi="Arial" w:cs="Arial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самоуправления», Федеральный закон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Федеральный закон от 04.12.2007 №329-ФЗ «О физической культуре и спорте в Российской Федерации, краевой закон от 21.12.2010 № 11-5566 «О физической</w:t>
            </w:r>
            <w:proofErr w:type="gramEnd"/>
            <w:r w:rsidR="0000332B" w:rsidRPr="00E51209">
              <w:rPr>
                <w:rFonts w:ascii="Arial" w:hAnsi="Arial" w:cs="Arial"/>
                <w:sz w:val="24"/>
                <w:szCs w:val="24"/>
              </w:rPr>
              <w:t xml:space="preserve"> культуре и спорте в Красноярском крае</w:t>
            </w:r>
          </w:p>
          <w:p w:rsidR="00B63FBC" w:rsidRPr="00E51209" w:rsidRDefault="00B63FBC" w:rsidP="0044697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63FBC" w:rsidRPr="00E51209" w:rsidTr="00446977">
        <w:trPr>
          <w:trHeight w:val="606"/>
        </w:trPr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E51209" w:rsidRDefault="00B63FBC" w:rsidP="004469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4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E51209" w:rsidRDefault="008B1EA2" w:rsidP="004469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B63FBC" w:rsidRPr="00E512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D02FD8" w:rsidRPr="00E51209">
              <w:rPr>
                <w:rFonts w:ascii="Arial" w:hAnsi="Arial" w:cs="Arial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="0000332B" w:rsidRPr="00E512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63FBC" w:rsidRPr="00E51209">
              <w:rPr>
                <w:rFonts w:ascii="Arial" w:hAnsi="Arial" w:cs="Arial"/>
                <w:sz w:val="24"/>
                <w:szCs w:val="24"/>
                <w:lang w:eastAsia="ru-RU"/>
              </w:rPr>
              <w:t>сельсовета</w:t>
            </w:r>
          </w:p>
        </w:tc>
      </w:tr>
      <w:tr w:rsidR="00B63FBC" w:rsidRPr="00E51209" w:rsidTr="00446977">
        <w:trPr>
          <w:trHeight w:val="1073"/>
        </w:trPr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E51209" w:rsidRDefault="00B63FBC" w:rsidP="0044697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34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E51209" w:rsidRDefault="008B1EA2" w:rsidP="004469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="00B63FBC" w:rsidRPr="00E51209">
              <w:rPr>
                <w:rFonts w:ascii="Arial" w:hAnsi="Arial" w:cs="Arial"/>
                <w:sz w:val="24"/>
                <w:szCs w:val="24"/>
                <w:lang w:eastAsia="ru-RU"/>
              </w:rPr>
              <w:t>овышение роли физической культуры и спорта в формировании здорового образа жизни населения </w:t>
            </w:r>
            <w:proofErr w:type="spellStart"/>
            <w:r w:rsidR="00D02FD8" w:rsidRPr="00E51209">
              <w:rPr>
                <w:rFonts w:ascii="Arial" w:hAnsi="Arial" w:cs="Arial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="00B63FBC" w:rsidRPr="00E512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B63FBC" w:rsidRPr="00E51209" w:rsidTr="00446977">
        <w:trPr>
          <w:trHeight w:val="834"/>
        </w:trPr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E51209" w:rsidRDefault="00B63FBC" w:rsidP="0044697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4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E51209" w:rsidRDefault="00B63FBC" w:rsidP="0044697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жителям администрации возможности заниматься физической культурой и спортом.</w:t>
            </w:r>
          </w:p>
          <w:p w:rsidR="00B63FBC" w:rsidRPr="00E51209" w:rsidRDefault="00B63FBC" w:rsidP="0044697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63FBC" w:rsidRPr="00E51209" w:rsidTr="00446977">
        <w:trPr>
          <w:trHeight w:val="691"/>
        </w:trPr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E51209" w:rsidRDefault="00B63FBC" w:rsidP="0044697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34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E51209" w:rsidRDefault="00A354C3" w:rsidP="0044697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01.01.2025 - 31.12.2027</w:t>
            </w:r>
            <w:r w:rsidR="00B63FBC" w:rsidRPr="00E51209">
              <w:rPr>
                <w:rFonts w:ascii="Arial" w:hAnsi="Arial" w:cs="Arial"/>
                <w:sz w:val="24"/>
                <w:szCs w:val="24"/>
                <w:lang w:eastAsia="ru-RU"/>
              </w:rPr>
              <w:t> г.</w:t>
            </w:r>
          </w:p>
        </w:tc>
      </w:tr>
      <w:tr w:rsidR="00B63FBC" w:rsidRPr="00E51209" w:rsidTr="00446977">
        <w:trPr>
          <w:trHeight w:val="866"/>
        </w:trPr>
        <w:tc>
          <w:tcPr>
            <w:tcW w:w="15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E51209" w:rsidRDefault="00B63FBC" w:rsidP="0044697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Программы</w:t>
            </w:r>
          </w:p>
        </w:tc>
        <w:tc>
          <w:tcPr>
            <w:tcW w:w="3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E51209" w:rsidRDefault="00B63FBC" w:rsidP="0044697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Перечень целевых показателей представлен в приложении № 1 к паспорту муниципальной программы</w:t>
            </w:r>
          </w:p>
        </w:tc>
      </w:tr>
      <w:tr w:rsidR="00B63FBC" w:rsidRPr="00E51209" w:rsidTr="00E51209">
        <w:trPr>
          <w:trHeight w:val="694"/>
        </w:trPr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E51209" w:rsidRDefault="00B63FBC" w:rsidP="0044697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4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E51209" w:rsidRDefault="00B63FBC" w:rsidP="004469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программы составит </w:t>
            </w:r>
            <w:r w:rsidR="00A354C3" w:rsidRPr="00E51209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 тыс. рублей, в том числе:</w:t>
            </w:r>
          </w:p>
          <w:p w:rsidR="00B63FBC" w:rsidRPr="00E51209" w:rsidRDefault="00B63FBC" w:rsidP="004469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по годам реализации:</w:t>
            </w:r>
          </w:p>
          <w:p w:rsidR="00B63FBC" w:rsidRPr="00E51209" w:rsidRDefault="00A354C3" w:rsidP="004469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  <w:r w:rsidR="00B63FBC" w:rsidRPr="00E51209">
              <w:rPr>
                <w:rFonts w:ascii="Arial" w:hAnsi="Arial" w:cs="Arial"/>
                <w:sz w:val="24"/>
                <w:szCs w:val="24"/>
                <w:lang w:eastAsia="ru-RU"/>
              </w:rPr>
              <w:t> год – </w:t>
            </w: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B63FBC" w:rsidRPr="00E51209">
              <w:rPr>
                <w:rFonts w:ascii="Arial" w:hAnsi="Arial" w:cs="Arial"/>
                <w:sz w:val="24"/>
                <w:szCs w:val="24"/>
                <w:lang w:eastAsia="ru-RU"/>
              </w:rPr>
              <w:t> тыс. рублей;</w:t>
            </w:r>
          </w:p>
          <w:p w:rsidR="00B63FBC" w:rsidRPr="00E51209" w:rsidRDefault="00A354C3" w:rsidP="004469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  <w:r w:rsidR="00B63FBC" w:rsidRPr="00E51209">
              <w:rPr>
                <w:rFonts w:ascii="Arial" w:hAnsi="Arial" w:cs="Arial"/>
                <w:sz w:val="24"/>
                <w:szCs w:val="24"/>
                <w:lang w:eastAsia="ru-RU"/>
              </w:rPr>
              <w:t> год – </w:t>
            </w: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00332B" w:rsidRPr="00E51209">
              <w:rPr>
                <w:rFonts w:ascii="Arial" w:hAnsi="Arial" w:cs="Arial"/>
                <w:sz w:val="24"/>
                <w:szCs w:val="24"/>
                <w:lang w:eastAsia="ru-RU"/>
              </w:rPr>
              <w:t> тыс. рублей;</w:t>
            </w:r>
          </w:p>
          <w:p w:rsidR="0000332B" w:rsidRPr="00E51209" w:rsidRDefault="00A354C3" w:rsidP="004469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2027</w:t>
            </w:r>
            <w:r w:rsidR="00B63FBC" w:rsidRPr="00E512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 </w:t>
            </w: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00332B" w:rsidRPr="00E51209">
              <w:rPr>
                <w:rFonts w:ascii="Arial" w:hAnsi="Arial" w:cs="Arial"/>
                <w:sz w:val="24"/>
                <w:szCs w:val="24"/>
                <w:lang w:eastAsia="ru-RU"/>
              </w:rPr>
              <w:t> тыс. рублей;</w:t>
            </w:r>
          </w:p>
          <w:p w:rsidR="00B63FBC" w:rsidRPr="00E51209" w:rsidRDefault="00B63FBC" w:rsidP="004469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Из них: из средств бюджета </w:t>
            </w:r>
            <w:proofErr w:type="spellStart"/>
            <w:r w:rsidR="00D02FD8" w:rsidRPr="00E51209">
              <w:rPr>
                <w:rFonts w:ascii="Arial" w:hAnsi="Arial" w:cs="Arial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  <w:p w:rsidR="00B63FBC" w:rsidRPr="00E51209" w:rsidRDefault="00A354C3" w:rsidP="004469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  <w:r w:rsidR="00B63FBC" w:rsidRPr="00E51209">
              <w:rPr>
                <w:rFonts w:ascii="Arial" w:hAnsi="Arial" w:cs="Arial"/>
                <w:sz w:val="24"/>
                <w:szCs w:val="24"/>
                <w:lang w:eastAsia="ru-RU"/>
              </w:rPr>
              <w:t> год – </w:t>
            </w: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 </w:t>
            </w:r>
            <w:r w:rsidR="0000332B" w:rsidRPr="00E51209">
              <w:rPr>
                <w:rFonts w:ascii="Arial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B63FBC" w:rsidRPr="00E51209" w:rsidRDefault="00A354C3" w:rsidP="004469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  <w:r w:rsidR="00B63FBC" w:rsidRPr="00E51209">
              <w:rPr>
                <w:rFonts w:ascii="Arial" w:hAnsi="Arial" w:cs="Arial"/>
                <w:sz w:val="24"/>
                <w:szCs w:val="24"/>
                <w:lang w:eastAsia="ru-RU"/>
              </w:rPr>
              <w:t> год – </w:t>
            </w: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 </w:t>
            </w:r>
            <w:r w:rsidR="0000332B" w:rsidRPr="00E51209">
              <w:rPr>
                <w:rFonts w:ascii="Arial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B63FBC" w:rsidRPr="00E51209" w:rsidRDefault="00A354C3" w:rsidP="004469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2027</w:t>
            </w:r>
            <w:r w:rsidR="00B63FBC" w:rsidRPr="00E51209">
              <w:rPr>
                <w:rFonts w:ascii="Arial" w:hAnsi="Arial" w:cs="Arial"/>
                <w:sz w:val="24"/>
                <w:szCs w:val="24"/>
                <w:lang w:eastAsia="ru-RU"/>
              </w:rPr>
              <w:t> год – </w:t>
            </w: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00332B" w:rsidRPr="00E51209">
              <w:rPr>
                <w:rFonts w:ascii="Arial" w:hAnsi="Arial" w:cs="Arial"/>
                <w:sz w:val="24"/>
                <w:szCs w:val="24"/>
                <w:lang w:eastAsia="ru-RU"/>
              </w:rPr>
              <w:t> тыс. рублей;</w:t>
            </w:r>
          </w:p>
          <w:p w:rsidR="00B63FBC" w:rsidRPr="00E51209" w:rsidRDefault="00B63FBC" w:rsidP="004469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63FBC" w:rsidRPr="00E51209" w:rsidTr="00446977">
        <w:trPr>
          <w:trHeight w:val="103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E51209" w:rsidRDefault="00B63FBC" w:rsidP="004469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 капитального строительства не представлен, так как объектов капитального строительства нет.</w:t>
            </w:r>
          </w:p>
        </w:tc>
      </w:tr>
    </w:tbl>
    <w:p w:rsidR="00B63FBC" w:rsidRPr="00E51209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0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237DBB" w:rsidRPr="00E51209" w:rsidRDefault="00237DBB" w:rsidP="00237DB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2. Основные разделы программы</w:t>
      </w:r>
    </w:p>
    <w:p w:rsidR="00237DBB" w:rsidRPr="00E51209" w:rsidRDefault="00237DBB" w:rsidP="00237DB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 </w:t>
      </w:r>
    </w:p>
    <w:p w:rsidR="00237DBB" w:rsidRPr="00E51209" w:rsidRDefault="00237DBB" w:rsidP="00237DB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2.1. Постановка проблемы и обоснование необходимости разработки программы</w:t>
      </w:r>
    </w:p>
    <w:p w:rsidR="00237DBB" w:rsidRPr="00E51209" w:rsidRDefault="00237DBB" w:rsidP="00237DB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 </w:t>
      </w:r>
    </w:p>
    <w:p w:rsidR="00237DBB" w:rsidRPr="00E51209" w:rsidRDefault="00237DBB" w:rsidP="00237D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lastRenderedPageBreak/>
        <w:t>Программа направлена на решение задачи: повышение роли физической культуры и спорта в формировании здорового образа жизни населения </w:t>
      </w:r>
      <w:proofErr w:type="spellStart"/>
      <w:r w:rsidRPr="00E51209">
        <w:rPr>
          <w:rFonts w:ascii="Arial" w:hAnsi="Arial" w:cs="Arial"/>
          <w:sz w:val="24"/>
          <w:szCs w:val="24"/>
          <w:lang w:eastAsia="ru-RU"/>
        </w:rPr>
        <w:t>Шеломковского</w:t>
      </w:r>
      <w:proofErr w:type="spellEnd"/>
      <w:r w:rsidRPr="00E51209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237DBB" w:rsidRPr="00E51209" w:rsidRDefault="00237DBB" w:rsidP="00237DB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  Переход на рыночные принципы экономических отношений повлек за собой качественные изменения во взаимоотношениях села с районным центром. Перестала существовать традиционная схема обеспечения финансовыми и материальными ресурсами под централизованно утвержденные планы.</w:t>
      </w:r>
    </w:p>
    <w:p w:rsidR="00237DBB" w:rsidRPr="00E51209" w:rsidRDefault="00237DBB" w:rsidP="00237DB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 xml:space="preserve">  За последние годы, в администрации </w:t>
      </w:r>
      <w:proofErr w:type="spellStart"/>
      <w:r w:rsidRPr="00E51209">
        <w:rPr>
          <w:rFonts w:ascii="Arial" w:hAnsi="Arial" w:cs="Arial"/>
          <w:sz w:val="24"/>
          <w:szCs w:val="24"/>
          <w:lang w:eastAsia="ru-RU"/>
        </w:rPr>
        <w:t>Шеломковского</w:t>
      </w:r>
      <w:proofErr w:type="spellEnd"/>
      <w:r w:rsidRPr="00E51209">
        <w:rPr>
          <w:rFonts w:ascii="Arial" w:hAnsi="Arial" w:cs="Arial"/>
          <w:sz w:val="24"/>
          <w:szCs w:val="24"/>
          <w:lang w:eastAsia="ru-RU"/>
        </w:rPr>
        <w:t xml:space="preserve"> сельсовета, как и по всей России в целом, остро стоит проблема ухудшения состояния здоровья населения, увеличения количества людей, употребляющих наркотики, злоупотребляющих алкоголем и пристрастившихся к курению. К основным причинам, негативно влияющим на состояние здоровья, следует отнести снижение уровня жизни, ухудшение условий учебы, труда, отдыха и состояния окружающей среды, качества питания, увеличения стрессовых нагрузок.</w:t>
      </w:r>
    </w:p>
    <w:p w:rsidR="00237DBB" w:rsidRPr="00E51209" w:rsidRDefault="00237DBB" w:rsidP="00237DBB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 </w:t>
      </w:r>
    </w:p>
    <w:p w:rsidR="00237DBB" w:rsidRPr="00E51209" w:rsidRDefault="00237DBB" w:rsidP="00237DB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 xml:space="preserve">  Общая ситуация с физической культурой и спортом в администрации </w:t>
      </w:r>
      <w:proofErr w:type="spellStart"/>
      <w:r w:rsidRPr="00E51209">
        <w:rPr>
          <w:rFonts w:ascii="Arial" w:hAnsi="Arial" w:cs="Arial"/>
          <w:sz w:val="24"/>
          <w:szCs w:val="24"/>
          <w:lang w:eastAsia="ru-RU"/>
        </w:rPr>
        <w:t>Шеломковского</w:t>
      </w:r>
      <w:proofErr w:type="spellEnd"/>
      <w:r w:rsidRPr="00E51209">
        <w:rPr>
          <w:rFonts w:ascii="Arial" w:hAnsi="Arial" w:cs="Arial"/>
          <w:sz w:val="24"/>
          <w:szCs w:val="24"/>
          <w:lang w:eastAsia="ru-RU"/>
        </w:rPr>
        <w:t xml:space="preserve"> сельсовета характеризуется:</w:t>
      </w:r>
    </w:p>
    <w:p w:rsidR="00237DBB" w:rsidRPr="00E51209" w:rsidRDefault="00237DBB" w:rsidP="00237DB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- низким процентом занимающихся физической культурой и спортом, особенно социально незащищенных слоев населения;</w:t>
      </w:r>
    </w:p>
    <w:p w:rsidR="00237DBB" w:rsidRPr="00E51209" w:rsidRDefault="00237DBB" w:rsidP="00237DB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51209">
        <w:rPr>
          <w:rFonts w:ascii="Arial" w:hAnsi="Arial" w:cs="Arial"/>
          <w:sz w:val="24"/>
          <w:szCs w:val="24"/>
          <w:lang w:eastAsia="ru-RU"/>
        </w:rPr>
        <w:t>- снижением активности занимающихся физической культурой и спортом на предприятиях и в учреждениях;</w:t>
      </w:r>
      <w:proofErr w:type="gramEnd"/>
    </w:p>
    <w:p w:rsidR="00237DBB" w:rsidRPr="00E51209" w:rsidRDefault="00237DBB" w:rsidP="00237DB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-отсутствием заинтересованности инвесторов вкладывать средства в спорт и развитие физической культуры.</w:t>
      </w:r>
    </w:p>
    <w:p w:rsidR="00237DBB" w:rsidRPr="00E51209" w:rsidRDefault="00237DBB" w:rsidP="00237DB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  Положительное решение данных вопросов станет основой для разработки комплекса мероприятий по развитию физической культуры и спорта, предусматривающих объединение усилий органов исполнительной власти, органов местного самоуправления, физкультурно-спортивных общественных объединений, организаций, а также отдельных граждан.</w:t>
      </w:r>
    </w:p>
    <w:p w:rsidR="00237DBB" w:rsidRPr="00E51209" w:rsidRDefault="00237DBB" w:rsidP="00237DB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 </w:t>
      </w:r>
    </w:p>
    <w:p w:rsidR="00237DBB" w:rsidRPr="00E51209" w:rsidRDefault="00237DBB" w:rsidP="00237DB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2.2. Основная цель, задачи, этапы и сроки</w:t>
      </w:r>
    </w:p>
    <w:p w:rsidR="00237DBB" w:rsidRPr="00E51209" w:rsidRDefault="00237DBB" w:rsidP="00237DB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выполнения программы, целевые индикаторы</w:t>
      </w:r>
    </w:p>
    <w:p w:rsidR="00237DBB" w:rsidRPr="00E51209" w:rsidRDefault="00237DBB" w:rsidP="00237DB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b/>
          <w:bCs/>
          <w:sz w:val="24"/>
          <w:szCs w:val="24"/>
          <w:lang w:eastAsia="ru-RU"/>
        </w:rPr>
        <w:t> </w:t>
      </w:r>
    </w:p>
    <w:p w:rsidR="00237DBB" w:rsidRPr="00E51209" w:rsidRDefault="00237DBB" w:rsidP="00237DB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   Основная цель - обеспечени</w:t>
      </w:r>
      <w:r w:rsidR="00E51209" w:rsidRPr="00E51209">
        <w:rPr>
          <w:rFonts w:ascii="Arial" w:hAnsi="Arial" w:cs="Arial"/>
          <w:sz w:val="24"/>
          <w:szCs w:val="24"/>
          <w:lang w:eastAsia="ru-RU"/>
        </w:rPr>
        <w:t>е жителей сельсовета возможность</w:t>
      </w:r>
      <w:r w:rsidRPr="00E51209">
        <w:rPr>
          <w:rFonts w:ascii="Arial" w:hAnsi="Arial" w:cs="Arial"/>
          <w:sz w:val="24"/>
          <w:szCs w:val="24"/>
          <w:lang w:eastAsia="ru-RU"/>
        </w:rPr>
        <w:t>ю заниматься физической культурой и спортом.</w:t>
      </w:r>
    </w:p>
    <w:p w:rsidR="00237DBB" w:rsidRPr="00E51209" w:rsidRDefault="00237DBB" w:rsidP="00237DB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Обеспечить реализацию поставленной цели возможно за счет решения следующей задачи: повышение роли физической культуры и спорта в формировании здорового образа жизни населения </w:t>
      </w:r>
      <w:proofErr w:type="spellStart"/>
      <w:r w:rsidRPr="00E51209">
        <w:rPr>
          <w:rFonts w:ascii="Arial" w:hAnsi="Arial" w:cs="Arial"/>
          <w:sz w:val="24"/>
          <w:szCs w:val="24"/>
          <w:lang w:eastAsia="ru-RU"/>
        </w:rPr>
        <w:t>Шеломковского</w:t>
      </w:r>
      <w:proofErr w:type="spellEnd"/>
      <w:r w:rsidRPr="00E51209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237DBB" w:rsidRPr="00E51209" w:rsidRDefault="00237DBB" w:rsidP="00237DB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   Программа должна способствовать улучшению условия для занятий, проведение спортивных мероприятий, личной ответственности за собственное здоровье и выбора здорового образа жизни и увеличить число жителей села, систематически занимающихся в спортивных группах по интересам</w:t>
      </w:r>
    </w:p>
    <w:p w:rsidR="00237DBB" w:rsidRPr="00E51209" w:rsidRDefault="00237DBB" w:rsidP="00237DB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  Программа будет реализовываться в период с 2025 по 2027 годы.</w:t>
      </w:r>
    </w:p>
    <w:p w:rsidR="00237DBB" w:rsidRPr="00E51209" w:rsidRDefault="00237DBB" w:rsidP="00237DBB">
      <w:pPr>
        <w:spacing w:line="276" w:lineRule="atLeast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   Перечень целевых индикаторов подпрограммы приведен в приложении №1 к подпрограмме.</w:t>
      </w:r>
    </w:p>
    <w:p w:rsidR="00237DBB" w:rsidRPr="00E51209" w:rsidRDefault="00237DBB" w:rsidP="00237DBB">
      <w:pPr>
        <w:spacing w:line="276" w:lineRule="atLeast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2.3. Механизм реализации программы.</w:t>
      </w:r>
    </w:p>
    <w:p w:rsidR="00237DBB" w:rsidRPr="00E51209" w:rsidRDefault="00237DBB" w:rsidP="00237DBB">
      <w:pPr>
        <w:spacing w:line="276" w:lineRule="atLeast"/>
        <w:ind w:firstLine="747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 xml:space="preserve">Реализация программы осуществляется в соответствии с действующими нормативно-правовыми актами </w:t>
      </w:r>
      <w:proofErr w:type="spellStart"/>
      <w:r w:rsidRPr="00E51209">
        <w:rPr>
          <w:rFonts w:ascii="Arial" w:hAnsi="Arial" w:cs="Arial"/>
          <w:sz w:val="24"/>
          <w:szCs w:val="24"/>
          <w:lang w:eastAsia="ru-RU"/>
        </w:rPr>
        <w:t>Шеломковского</w:t>
      </w:r>
      <w:proofErr w:type="spellEnd"/>
      <w:r w:rsidRPr="00E51209">
        <w:rPr>
          <w:rFonts w:ascii="Arial" w:hAnsi="Arial" w:cs="Arial"/>
          <w:sz w:val="24"/>
          <w:szCs w:val="24"/>
          <w:lang w:eastAsia="ru-RU"/>
        </w:rPr>
        <w:t xml:space="preserve"> сельсовета, определяющими механизм реализации муниципальных программ.    </w:t>
      </w:r>
    </w:p>
    <w:p w:rsidR="00237DBB" w:rsidRPr="00E51209" w:rsidRDefault="00237DBB" w:rsidP="00237DBB">
      <w:pPr>
        <w:spacing w:line="276" w:lineRule="atLeast"/>
        <w:ind w:firstLine="747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lastRenderedPageBreak/>
        <w:t xml:space="preserve">Управление реализацией программы, а так же отбор исполнителей отдельных мероприятий подпрограммы, координацию деятельности соисполнителей осуществляет администрация </w:t>
      </w:r>
      <w:proofErr w:type="spellStart"/>
      <w:r w:rsidRPr="00E51209">
        <w:rPr>
          <w:rFonts w:ascii="Arial" w:hAnsi="Arial" w:cs="Arial"/>
          <w:sz w:val="24"/>
          <w:szCs w:val="24"/>
          <w:lang w:eastAsia="ru-RU"/>
        </w:rPr>
        <w:t>Шеломковского</w:t>
      </w:r>
      <w:proofErr w:type="spellEnd"/>
      <w:r w:rsidRPr="00E51209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237DBB" w:rsidRPr="00E51209" w:rsidRDefault="00237DBB" w:rsidP="00237DBB">
      <w:pPr>
        <w:spacing w:line="276" w:lineRule="atLeast"/>
        <w:ind w:firstLine="747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237DBB" w:rsidRPr="00E51209" w:rsidRDefault="00237DBB" w:rsidP="00237DBB">
      <w:pPr>
        <w:spacing w:line="276" w:lineRule="atLeast"/>
        <w:ind w:firstLine="747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  <w:r w:rsidRPr="00E51209">
        <w:rPr>
          <w:rFonts w:ascii="Arial" w:hAnsi="Arial" w:cs="Arial"/>
          <w:b/>
          <w:bCs/>
          <w:sz w:val="24"/>
          <w:szCs w:val="24"/>
          <w:lang w:eastAsia="ru-RU"/>
        </w:rPr>
        <w:t> </w:t>
      </w:r>
    </w:p>
    <w:p w:rsidR="00237DBB" w:rsidRPr="00E51209" w:rsidRDefault="00237DBB" w:rsidP="00237DB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 xml:space="preserve">2.4. Управление программой и </w:t>
      </w:r>
      <w:proofErr w:type="gramStart"/>
      <w:r w:rsidRPr="00E51209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E51209">
        <w:rPr>
          <w:rFonts w:ascii="Arial" w:hAnsi="Arial" w:cs="Arial"/>
          <w:sz w:val="24"/>
          <w:szCs w:val="24"/>
          <w:lang w:eastAsia="ru-RU"/>
        </w:rPr>
        <w:t xml:space="preserve"> ходом ее реализации</w:t>
      </w:r>
    </w:p>
    <w:p w:rsidR="00237DBB" w:rsidRPr="00E51209" w:rsidRDefault="00237DBB" w:rsidP="00237DB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 </w:t>
      </w:r>
    </w:p>
    <w:p w:rsidR="00237DBB" w:rsidRPr="00E51209" w:rsidRDefault="00237DBB" w:rsidP="00237DB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 xml:space="preserve">Текущее управление и </w:t>
      </w:r>
      <w:proofErr w:type="gramStart"/>
      <w:r w:rsidRPr="00E51209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E51209">
        <w:rPr>
          <w:rFonts w:ascii="Arial" w:hAnsi="Arial" w:cs="Arial"/>
          <w:sz w:val="24"/>
          <w:szCs w:val="24"/>
          <w:lang w:eastAsia="ru-RU"/>
        </w:rPr>
        <w:t xml:space="preserve"> реализацией программы осуществляет администрация </w:t>
      </w:r>
      <w:proofErr w:type="spellStart"/>
      <w:r w:rsidRPr="00E51209">
        <w:rPr>
          <w:rFonts w:ascii="Arial" w:hAnsi="Arial" w:cs="Arial"/>
          <w:sz w:val="24"/>
          <w:szCs w:val="24"/>
          <w:lang w:eastAsia="ru-RU"/>
        </w:rPr>
        <w:t>Шеломковского</w:t>
      </w:r>
      <w:proofErr w:type="spellEnd"/>
      <w:r w:rsidRPr="00E51209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237DBB" w:rsidRPr="00E51209" w:rsidRDefault="00237DBB" w:rsidP="00237DB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Pr="00E51209">
        <w:rPr>
          <w:rFonts w:ascii="Arial" w:hAnsi="Arial" w:cs="Arial"/>
          <w:sz w:val="24"/>
          <w:szCs w:val="24"/>
          <w:lang w:eastAsia="ru-RU"/>
        </w:rPr>
        <w:t>Шеломковского</w:t>
      </w:r>
      <w:proofErr w:type="spellEnd"/>
      <w:r w:rsidRPr="00E51209">
        <w:rPr>
          <w:rFonts w:ascii="Arial" w:hAnsi="Arial" w:cs="Arial"/>
          <w:sz w:val="24"/>
          <w:szCs w:val="24"/>
          <w:lang w:eastAsia="ru-RU"/>
        </w:rPr>
        <w:t xml:space="preserve"> сельсовета несет ответственность</w:t>
      </w:r>
      <w:r w:rsidRPr="00E51209">
        <w:rPr>
          <w:rFonts w:ascii="Arial" w:hAnsi="Arial" w:cs="Arial"/>
          <w:sz w:val="24"/>
          <w:szCs w:val="24"/>
          <w:lang w:eastAsia="ru-RU"/>
        </w:rPr>
        <w:br/>
        <w:t>за реализацию программы, достижение конечного результата, целевое    и эффективное использование финансовых средств, выделяемых на выполнение программы.</w:t>
      </w:r>
    </w:p>
    <w:p w:rsidR="00237DBB" w:rsidRPr="00E51209" w:rsidRDefault="00237DBB" w:rsidP="00237DB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Pr="00E51209">
        <w:rPr>
          <w:rFonts w:ascii="Arial" w:hAnsi="Arial" w:cs="Arial"/>
          <w:sz w:val="24"/>
          <w:szCs w:val="24"/>
          <w:lang w:eastAsia="ru-RU"/>
        </w:rPr>
        <w:t>Шеломковского</w:t>
      </w:r>
      <w:proofErr w:type="spellEnd"/>
      <w:r w:rsidRPr="00E51209">
        <w:rPr>
          <w:rFonts w:ascii="Arial" w:hAnsi="Arial" w:cs="Arial"/>
          <w:sz w:val="24"/>
          <w:szCs w:val="24"/>
          <w:lang w:eastAsia="ru-RU"/>
        </w:rPr>
        <w:t xml:space="preserve"> сельсовета осуществляет:</w:t>
      </w:r>
    </w:p>
    <w:p w:rsidR="00237DBB" w:rsidRPr="00E51209" w:rsidRDefault="00237DBB" w:rsidP="00237DB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1) координацию исполнения мероприятий программы, мониторинг их реализации;</w:t>
      </w:r>
    </w:p>
    <w:p w:rsidR="00237DBB" w:rsidRPr="00E51209" w:rsidRDefault="00237DBB" w:rsidP="00237DB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 xml:space="preserve">2) непосредственный </w:t>
      </w:r>
      <w:proofErr w:type="gramStart"/>
      <w:r w:rsidRPr="00E51209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E51209">
        <w:rPr>
          <w:rFonts w:ascii="Arial" w:hAnsi="Arial" w:cs="Arial"/>
          <w:sz w:val="24"/>
          <w:szCs w:val="24"/>
          <w:lang w:eastAsia="ru-RU"/>
        </w:rPr>
        <w:t xml:space="preserve"> ходом реализации мероприятий программы;</w:t>
      </w:r>
    </w:p>
    <w:p w:rsidR="00237DBB" w:rsidRPr="00E51209" w:rsidRDefault="00237DBB" w:rsidP="00237DB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3) подготовку отчетов о реализации программы.</w:t>
      </w:r>
    </w:p>
    <w:p w:rsidR="00237DBB" w:rsidRPr="00E51209" w:rsidRDefault="00237DBB" w:rsidP="00237DB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 </w:t>
      </w:r>
    </w:p>
    <w:p w:rsidR="00237DBB" w:rsidRPr="00E51209" w:rsidRDefault="00237DBB" w:rsidP="00237DB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2.5. Оценка социально-экономической эффективности</w:t>
      </w:r>
    </w:p>
    <w:p w:rsidR="00237DBB" w:rsidRPr="00E51209" w:rsidRDefault="00237DBB" w:rsidP="00237DB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 </w:t>
      </w:r>
    </w:p>
    <w:p w:rsidR="00237DBB" w:rsidRPr="00E51209" w:rsidRDefault="00237DBB" w:rsidP="00237DB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Экономическая эффективность и результативность реализации программы зависят от степени достижения ожидаемого конечного результата.</w:t>
      </w:r>
    </w:p>
    <w:p w:rsidR="00237DBB" w:rsidRPr="00E51209" w:rsidRDefault="00237DBB" w:rsidP="00237DB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Ожидаемые результаты:</w:t>
      </w:r>
    </w:p>
    <w:p w:rsidR="00237DBB" w:rsidRPr="00E51209" w:rsidRDefault="00237DBB" w:rsidP="00237DB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Численность населения, занимающихся в спортивных группах по интересам: в 2025 году – 80 человек, в 2026 году – 100 человек, в 2027 году – 150 человек;</w:t>
      </w:r>
    </w:p>
    <w:p w:rsidR="00237DBB" w:rsidRPr="00E51209" w:rsidRDefault="00237DBB" w:rsidP="00237DB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Реализация мероприятий подпрограммы будет способствовать:</w:t>
      </w:r>
    </w:p>
    <w:p w:rsidR="00237DBB" w:rsidRPr="00E51209" w:rsidRDefault="00237DBB" w:rsidP="00237DB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развитию физкультуры и спорта;</w:t>
      </w:r>
    </w:p>
    <w:p w:rsidR="00237DBB" w:rsidRPr="00E51209" w:rsidRDefault="00237DBB" w:rsidP="00237DB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сохранению традиционной культуры в проведении спортивн</w:t>
      </w:r>
      <w:proofErr w:type="gramStart"/>
      <w:r w:rsidRPr="00E51209">
        <w:rPr>
          <w:rFonts w:ascii="Arial" w:hAnsi="Arial" w:cs="Arial"/>
          <w:sz w:val="24"/>
          <w:szCs w:val="24"/>
          <w:lang w:eastAsia="ru-RU"/>
        </w:rPr>
        <w:t>о-</w:t>
      </w:r>
      <w:proofErr w:type="gramEnd"/>
      <w:r w:rsidRPr="00E51209">
        <w:rPr>
          <w:rFonts w:ascii="Arial" w:hAnsi="Arial" w:cs="Arial"/>
          <w:sz w:val="24"/>
          <w:szCs w:val="24"/>
          <w:lang w:eastAsia="ru-RU"/>
        </w:rPr>
        <w:t xml:space="preserve"> массовых мероприятий;</w:t>
      </w:r>
    </w:p>
    <w:p w:rsidR="00237DBB" w:rsidRPr="00E51209" w:rsidRDefault="00237DBB" w:rsidP="00237DB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росту вовлеченности всех групп населения активно заниматься спортом;</w:t>
      </w:r>
    </w:p>
    <w:p w:rsidR="00237DBB" w:rsidRPr="00E51209" w:rsidRDefault="00237DBB" w:rsidP="00237DB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укреплению здоровья населения.</w:t>
      </w:r>
    </w:p>
    <w:p w:rsidR="00237DBB" w:rsidRPr="00E51209" w:rsidRDefault="00237DBB" w:rsidP="00237DB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 </w:t>
      </w:r>
    </w:p>
    <w:p w:rsidR="00237DBB" w:rsidRPr="00E51209" w:rsidRDefault="00237DBB" w:rsidP="00237DB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2.6. Мероприятия программы</w:t>
      </w:r>
    </w:p>
    <w:p w:rsidR="00237DBB" w:rsidRPr="00E51209" w:rsidRDefault="00237DBB" w:rsidP="00237DB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 </w:t>
      </w:r>
    </w:p>
    <w:p w:rsidR="00237DBB" w:rsidRPr="00E51209" w:rsidRDefault="00237DBB" w:rsidP="00E5120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Перечень мероприятий программы приведен в приложении № 2 к подпрограмме.</w:t>
      </w:r>
    </w:p>
    <w:p w:rsidR="00237DBB" w:rsidRPr="00E51209" w:rsidRDefault="00237DBB" w:rsidP="00237DB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Мероприятия программы реализуются за счет средств муниципального бюджета, предусмотренных на оплату муниципальных контрактов (договоров) на выполнение работ, оказание услуг.</w:t>
      </w:r>
    </w:p>
    <w:p w:rsidR="00237DBB" w:rsidRPr="00E51209" w:rsidRDefault="00C33A3D" w:rsidP="00237DB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</w:t>
      </w:r>
      <w:r w:rsidR="00237DBB" w:rsidRPr="00E51209">
        <w:rPr>
          <w:rFonts w:ascii="Arial" w:hAnsi="Arial" w:cs="Arial"/>
          <w:sz w:val="24"/>
          <w:szCs w:val="24"/>
          <w:lang w:eastAsia="ru-RU"/>
        </w:rPr>
        <w:t>программы составляет  </w:t>
      </w:r>
      <w:r w:rsidRPr="00E51209">
        <w:rPr>
          <w:rFonts w:ascii="Arial" w:hAnsi="Arial" w:cs="Arial"/>
          <w:sz w:val="24"/>
          <w:szCs w:val="24"/>
          <w:lang w:eastAsia="ru-RU"/>
        </w:rPr>
        <w:t>60</w:t>
      </w:r>
      <w:r w:rsidR="00237DBB" w:rsidRPr="00E51209">
        <w:rPr>
          <w:rFonts w:ascii="Arial" w:hAnsi="Arial" w:cs="Arial"/>
          <w:sz w:val="24"/>
          <w:szCs w:val="24"/>
          <w:lang w:eastAsia="ru-RU"/>
        </w:rPr>
        <w:t xml:space="preserve"> тыс. рублей, из них по годам:</w:t>
      </w:r>
    </w:p>
    <w:p w:rsidR="00237DBB" w:rsidRPr="00E51209" w:rsidRDefault="00237DBB" w:rsidP="00237DB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202</w:t>
      </w:r>
      <w:r w:rsidR="00C33A3D" w:rsidRPr="00E51209">
        <w:rPr>
          <w:rFonts w:ascii="Arial" w:hAnsi="Arial" w:cs="Arial"/>
          <w:sz w:val="24"/>
          <w:szCs w:val="24"/>
          <w:lang w:eastAsia="ru-RU"/>
        </w:rPr>
        <w:t>5</w:t>
      </w:r>
      <w:r w:rsidRPr="00E51209">
        <w:rPr>
          <w:rFonts w:ascii="Arial" w:hAnsi="Arial" w:cs="Arial"/>
          <w:sz w:val="24"/>
          <w:szCs w:val="24"/>
          <w:lang w:eastAsia="ru-RU"/>
        </w:rPr>
        <w:t xml:space="preserve"> год – </w:t>
      </w:r>
      <w:r w:rsidR="00C33A3D" w:rsidRPr="00E51209">
        <w:rPr>
          <w:rFonts w:ascii="Arial" w:hAnsi="Arial" w:cs="Arial"/>
          <w:sz w:val="24"/>
          <w:szCs w:val="24"/>
          <w:lang w:eastAsia="ru-RU"/>
        </w:rPr>
        <w:t xml:space="preserve">20 </w:t>
      </w:r>
      <w:r w:rsidRPr="00E51209">
        <w:rPr>
          <w:rFonts w:ascii="Arial" w:hAnsi="Arial" w:cs="Arial"/>
          <w:sz w:val="24"/>
          <w:szCs w:val="24"/>
          <w:lang w:eastAsia="ru-RU"/>
        </w:rPr>
        <w:t>тыс. рублей;</w:t>
      </w:r>
    </w:p>
    <w:p w:rsidR="00237DBB" w:rsidRPr="00E51209" w:rsidRDefault="00237DBB" w:rsidP="00237DB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51209">
        <w:rPr>
          <w:rFonts w:ascii="Arial" w:hAnsi="Arial" w:cs="Arial"/>
          <w:sz w:val="24"/>
          <w:szCs w:val="24"/>
          <w:lang w:eastAsia="ru-RU"/>
        </w:rPr>
        <w:t>202</w:t>
      </w:r>
      <w:r w:rsidR="00C33A3D" w:rsidRPr="00E51209">
        <w:rPr>
          <w:rFonts w:ascii="Arial" w:hAnsi="Arial" w:cs="Arial"/>
          <w:sz w:val="24"/>
          <w:szCs w:val="24"/>
          <w:lang w:eastAsia="ru-RU"/>
        </w:rPr>
        <w:t xml:space="preserve">6 </w:t>
      </w:r>
      <w:r w:rsidRPr="00E51209">
        <w:rPr>
          <w:rFonts w:ascii="Arial" w:hAnsi="Arial" w:cs="Arial"/>
          <w:sz w:val="24"/>
          <w:szCs w:val="24"/>
          <w:lang w:eastAsia="ru-RU"/>
        </w:rPr>
        <w:t>год – </w:t>
      </w:r>
      <w:r w:rsidR="00C33A3D" w:rsidRPr="00E51209">
        <w:rPr>
          <w:rFonts w:ascii="Arial" w:hAnsi="Arial" w:cs="Arial"/>
          <w:sz w:val="24"/>
          <w:szCs w:val="24"/>
          <w:lang w:eastAsia="ru-RU"/>
        </w:rPr>
        <w:t xml:space="preserve">20 </w:t>
      </w:r>
      <w:r w:rsidRPr="00E51209">
        <w:rPr>
          <w:rFonts w:ascii="Arial" w:hAnsi="Arial" w:cs="Arial"/>
          <w:sz w:val="24"/>
          <w:szCs w:val="24"/>
          <w:lang w:eastAsia="ru-RU"/>
        </w:rPr>
        <w:t>тыс. рублей;</w:t>
      </w:r>
    </w:p>
    <w:p w:rsidR="00C33A3D" w:rsidRPr="00E51209" w:rsidRDefault="00237DBB" w:rsidP="00E51209">
      <w:pPr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  <w:sectPr w:rsidR="00C33A3D" w:rsidRPr="00E51209" w:rsidSect="00F473C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E51209">
        <w:rPr>
          <w:rFonts w:ascii="Arial" w:hAnsi="Arial" w:cs="Arial"/>
          <w:sz w:val="24"/>
          <w:szCs w:val="24"/>
          <w:lang w:eastAsia="ru-RU"/>
        </w:rPr>
        <w:t>2026 год – </w:t>
      </w:r>
      <w:r w:rsidR="00C33A3D" w:rsidRPr="00E51209">
        <w:rPr>
          <w:rFonts w:ascii="Arial" w:hAnsi="Arial" w:cs="Arial"/>
          <w:sz w:val="24"/>
          <w:szCs w:val="24"/>
          <w:lang w:eastAsia="ru-RU"/>
        </w:rPr>
        <w:t xml:space="preserve">20 </w:t>
      </w:r>
      <w:r w:rsidRPr="00E51209">
        <w:rPr>
          <w:rFonts w:ascii="Arial" w:hAnsi="Arial" w:cs="Arial"/>
          <w:sz w:val="24"/>
          <w:szCs w:val="24"/>
          <w:lang w:eastAsia="ru-RU"/>
        </w:rPr>
        <w:t>тыс. рублей.  </w:t>
      </w:r>
      <w:r w:rsidR="00E51209" w:rsidRPr="00E51209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33A3D" w:rsidRPr="00E51209" w:rsidRDefault="00C33A3D" w:rsidP="00237DB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6977" w:rsidRPr="00E51209" w:rsidRDefault="00446977" w:rsidP="00847CCC">
      <w:pPr>
        <w:spacing w:after="0" w:line="240" w:lineRule="auto"/>
        <w:ind w:left="846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Pr="00E51209" w:rsidRDefault="00847CCC" w:rsidP="00847CCC">
      <w:pPr>
        <w:spacing w:after="0" w:line="240" w:lineRule="auto"/>
        <w:ind w:left="846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09">
        <w:rPr>
          <w:rFonts w:ascii="Arial" w:hAnsi="Arial" w:cs="Arial"/>
          <w:color w:val="000000"/>
          <w:sz w:val="24"/>
          <w:szCs w:val="24"/>
          <w:lang w:eastAsia="ru-RU"/>
        </w:rPr>
        <w:t>   Приложение № 1</w:t>
      </w:r>
    </w:p>
    <w:p w:rsidR="00847CCC" w:rsidRPr="00E51209" w:rsidRDefault="00847CCC" w:rsidP="00847CCC">
      <w:pPr>
        <w:spacing w:after="0" w:line="240" w:lineRule="auto"/>
        <w:ind w:left="846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09">
        <w:rPr>
          <w:rFonts w:ascii="Arial" w:hAnsi="Arial" w:cs="Arial"/>
          <w:color w:val="000000"/>
          <w:sz w:val="24"/>
          <w:szCs w:val="24"/>
          <w:lang w:eastAsia="ru-RU"/>
        </w:rPr>
        <w:t>    к паспорту муниципальной программы</w:t>
      </w:r>
    </w:p>
    <w:p w:rsidR="00847CCC" w:rsidRPr="00E51209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09">
        <w:rPr>
          <w:rFonts w:ascii="Arial" w:hAnsi="Arial" w:cs="Arial"/>
          <w:color w:val="000000"/>
          <w:sz w:val="24"/>
          <w:szCs w:val="24"/>
          <w:lang w:eastAsia="ru-RU"/>
        </w:rPr>
        <w:t xml:space="preserve">" Развитие </w:t>
      </w:r>
      <w:proofErr w:type="gramStart"/>
      <w:r w:rsidRPr="00E51209">
        <w:rPr>
          <w:rFonts w:ascii="Arial" w:hAnsi="Arial" w:cs="Arial"/>
          <w:color w:val="000000"/>
          <w:sz w:val="24"/>
          <w:szCs w:val="24"/>
          <w:lang w:eastAsia="ru-RU"/>
        </w:rPr>
        <w:t>физической</w:t>
      </w:r>
      <w:proofErr w:type="gramEnd"/>
    </w:p>
    <w:p w:rsidR="00847CCC" w:rsidRPr="00E51209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09">
        <w:rPr>
          <w:rFonts w:ascii="Arial" w:hAnsi="Arial" w:cs="Arial"/>
          <w:color w:val="000000"/>
          <w:sz w:val="24"/>
          <w:szCs w:val="24"/>
          <w:lang w:eastAsia="ru-RU"/>
        </w:rPr>
        <w:t>культуры и спорта на территории</w:t>
      </w:r>
    </w:p>
    <w:p w:rsidR="00847CCC" w:rsidRPr="00E51209" w:rsidRDefault="00D02FD8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 w:rsidRPr="00E51209">
        <w:rPr>
          <w:rFonts w:ascii="Arial" w:hAnsi="Arial" w:cs="Arial"/>
          <w:sz w:val="24"/>
          <w:szCs w:val="24"/>
          <w:lang w:eastAsia="ru-RU"/>
        </w:rPr>
        <w:t>Шеломковского</w:t>
      </w:r>
      <w:proofErr w:type="spellEnd"/>
      <w:r w:rsidR="006B516A" w:rsidRPr="00E5120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 "</w:t>
      </w:r>
    </w:p>
    <w:p w:rsidR="006B516A" w:rsidRPr="00E51209" w:rsidRDefault="006B516A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Pr="00E51209" w:rsidRDefault="00237DBB" w:rsidP="00847CCC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E51209">
        <w:rPr>
          <w:rFonts w:ascii="Arial" w:hAnsi="Arial" w:cs="Arial"/>
          <w:b/>
          <w:color w:val="000000"/>
          <w:sz w:val="24"/>
          <w:szCs w:val="24"/>
          <w:lang w:eastAsia="ru-RU"/>
        </w:rPr>
        <w:t>Перечень целевых индикаторов</w:t>
      </w:r>
      <w:r w:rsidR="00847CCC" w:rsidRPr="00E51209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и показателей </w:t>
      </w:r>
      <w:proofErr w:type="gramStart"/>
      <w:r w:rsidR="00847CCC" w:rsidRPr="00E51209">
        <w:rPr>
          <w:rFonts w:ascii="Arial" w:hAnsi="Arial" w:cs="Arial"/>
          <w:b/>
          <w:color w:val="000000"/>
          <w:sz w:val="24"/>
          <w:szCs w:val="24"/>
          <w:lang w:eastAsia="ru-RU"/>
        </w:rPr>
        <w:t>программы</w:t>
      </w:r>
      <w:proofErr w:type="gramEnd"/>
      <w:r w:rsidR="00847CCC" w:rsidRPr="00E51209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с указанием планируемых к достижению значений в результате реализации программы</w:t>
      </w:r>
    </w:p>
    <w:p w:rsidR="00847CCC" w:rsidRPr="00E51209" w:rsidRDefault="00847CCC" w:rsidP="00847CC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0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529" w:type="dxa"/>
        <w:tblCellMar>
          <w:left w:w="0" w:type="dxa"/>
          <w:right w:w="0" w:type="dxa"/>
        </w:tblCellMar>
        <w:tblLook w:val="04A0"/>
      </w:tblPr>
      <w:tblGrid>
        <w:gridCol w:w="796"/>
        <w:gridCol w:w="4588"/>
        <w:gridCol w:w="1347"/>
        <w:gridCol w:w="2126"/>
        <w:gridCol w:w="1799"/>
        <w:gridCol w:w="1996"/>
        <w:gridCol w:w="1877"/>
      </w:tblGrid>
      <w:tr w:rsidR="00847CCC" w:rsidRPr="00E51209" w:rsidTr="00446977">
        <w:trPr>
          <w:trHeight w:val="240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Цели, </w:t>
            </w: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целевые показатели программы</w:t>
            </w: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Единица</w:t>
            </w: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proofErr w:type="gramEnd"/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предшествующий реализации программы</w:t>
            </w: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847CCC" w:rsidRPr="00E51209" w:rsidTr="008B1EA2">
        <w:trPr>
          <w:trHeight w:val="240"/>
        </w:trPr>
        <w:tc>
          <w:tcPr>
            <w:tcW w:w="145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Цель:</w:t>
            </w:r>
            <w:r w:rsidRPr="00E512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446977" w:rsidRPr="00E512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</w:t>
            </w: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овышение роли физической культуры и спорта в формировании здорового образа жизни населения </w:t>
            </w:r>
            <w:proofErr w:type="spellStart"/>
            <w:r w:rsidR="00D02FD8" w:rsidRPr="00E51209">
              <w:rPr>
                <w:rFonts w:ascii="Arial" w:hAnsi="Arial" w:cs="Arial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512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</w:tr>
      <w:tr w:rsidR="00847CCC" w:rsidRPr="00E51209" w:rsidTr="00446977">
        <w:trPr>
          <w:trHeight w:val="360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E51209" w:rsidRDefault="00446977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Задача: обеспечение жителей администрации возможностью заниматься физической культурой и спортом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7CCC" w:rsidRPr="00E51209" w:rsidTr="00446977">
        <w:trPr>
          <w:trHeight w:val="240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E51209" w:rsidRDefault="00446977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Целевой показатель 1.</w:t>
            </w:r>
          </w:p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Количество участников мероприятий </w:t>
            </w:r>
            <w:r w:rsidRPr="00E5120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 1 тыс. человек населения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47CCC" w:rsidRPr="00E51209" w:rsidTr="00446977">
        <w:trPr>
          <w:trHeight w:val="240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Целевой показатель 2.</w:t>
            </w:r>
            <w:r w:rsidR="00446977" w:rsidRPr="00E512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численность населения, занимающихся в спортивных группах по интересам</w:t>
            </w:r>
            <w:proofErr w:type="gramEnd"/>
          </w:p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847CCC" w:rsidRPr="00E51209" w:rsidRDefault="00847CCC" w:rsidP="00C33A3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0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847CCC" w:rsidRPr="00E51209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0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E51209" w:rsidRDefault="00E51209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1209" w:rsidRDefault="00E51209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51209" w:rsidRDefault="00E51209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Pr="00E51209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09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 №2</w:t>
      </w:r>
    </w:p>
    <w:p w:rsidR="00847CCC" w:rsidRPr="00E51209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09">
        <w:rPr>
          <w:rFonts w:ascii="Arial" w:hAnsi="Arial" w:cs="Arial"/>
          <w:color w:val="000000"/>
          <w:sz w:val="24"/>
          <w:szCs w:val="24"/>
          <w:lang w:eastAsia="ru-RU"/>
        </w:rPr>
        <w:t>к паспорту муниципальной программы</w:t>
      </w:r>
    </w:p>
    <w:p w:rsidR="00847CCC" w:rsidRPr="00E51209" w:rsidRDefault="00E51209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" Развитие </w:t>
      </w:r>
      <w:proofErr w:type="gramStart"/>
      <w:r w:rsidR="00847CCC" w:rsidRPr="00E51209">
        <w:rPr>
          <w:rFonts w:ascii="Arial" w:hAnsi="Arial" w:cs="Arial"/>
          <w:color w:val="000000"/>
          <w:sz w:val="24"/>
          <w:szCs w:val="24"/>
          <w:lang w:eastAsia="ru-RU"/>
        </w:rPr>
        <w:t>физической</w:t>
      </w:r>
      <w:proofErr w:type="gramEnd"/>
    </w:p>
    <w:p w:rsidR="00847CCC" w:rsidRPr="00E51209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09">
        <w:rPr>
          <w:rFonts w:ascii="Arial" w:hAnsi="Arial" w:cs="Arial"/>
          <w:color w:val="000000"/>
          <w:sz w:val="24"/>
          <w:szCs w:val="24"/>
          <w:lang w:eastAsia="ru-RU"/>
        </w:rPr>
        <w:t>культуры и спорта на территории</w:t>
      </w:r>
    </w:p>
    <w:p w:rsidR="00847CCC" w:rsidRPr="00E51209" w:rsidRDefault="00D02FD8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 w:rsidRPr="00E51209">
        <w:rPr>
          <w:rFonts w:ascii="Arial" w:hAnsi="Arial" w:cs="Arial"/>
          <w:sz w:val="24"/>
          <w:szCs w:val="24"/>
          <w:lang w:eastAsia="ru-RU"/>
        </w:rPr>
        <w:t>Шеломковского</w:t>
      </w:r>
      <w:proofErr w:type="spellEnd"/>
      <w:r w:rsidR="00847CCC" w:rsidRPr="00E51209">
        <w:rPr>
          <w:rFonts w:ascii="Arial" w:hAnsi="Arial" w:cs="Arial"/>
          <w:color w:val="FF0000"/>
          <w:sz w:val="24"/>
          <w:szCs w:val="24"/>
          <w:lang w:eastAsia="ru-RU"/>
        </w:rPr>
        <w:t xml:space="preserve"> </w:t>
      </w:r>
      <w:r w:rsidR="00847CCC" w:rsidRPr="00E5120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 ".</w:t>
      </w:r>
    </w:p>
    <w:p w:rsidR="00847CCC" w:rsidRPr="00E51209" w:rsidRDefault="00847CCC" w:rsidP="00847CC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0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Информация о ресурсном обеспечении муниципальной программы</w:t>
      </w:r>
    </w:p>
    <w:p w:rsidR="00847CCC" w:rsidRPr="00E51209" w:rsidRDefault="00E51209" w:rsidP="00847CC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" Развитие </w:t>
      </w:r>
      <w:r w:rsidR="00847CCC" w:rsidRPr="00E5120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физической культуры и спорта на территории </w:t>
      </w:r>
      <w:proofErr w:type="spellStart"/>
      <w:r w:rsidR="00D02FD8" w:rsidRPr="00E51209">
        <w:rPr>
          <w:rFonts w:ascii="Arial" w:hAnsi="Arial" w:cs="Arial"/>
          <w:b/>
          <w:sz w:val="24"/>
          <w:szCs w:val="24"/>
          <w:lang w:eastAsia="ru-RU"/>
        </w:rPr>
        <w:t>Шеломковского</w:t>
      </w:r>
      <w:proofErr w:type="spellEnd"/>
      <w:r w:rsidR="00847CCC" w:rsidRPr="00E5120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сельсовета "</w:t>
      </w:r>
    </w:p>
    <w:p w:rsidR="00847CCC" w:rsidRPr="00E51209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0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5353" w:type="dxa"/>
        <w:tblCellMar>
          <w:left w:w="0" w:type="dxa"/>
          <w:right w:w="0" w:type="dxa"/>
        </w:tblCellMar>
        <w:tblLook w:val="04A0"/>
      </w:tblPr>
      <w:tblGrid>
        <w:gridCol w:w="344"/>
        <w:gridCol w:w="1963"/>
        <w:gridCol w:w="3071"/>
        <w:gridCol w:w="1877"/>
        <w:gridCol w:w="810"/>
        <w:gridCol w:w="508"/>
        <w:gridCol w:w="704"/>
        <w:gridCol w:w="523"/>
        <w:gridCol w:w="1571"/>
        <w:gridCol w:w="1237"/>
        <w:gridCol w:w="1174"/>
        <w:gridCol w:w="1571"/>
      </w:tblGrid>
      <w:tr w:rsidR="00847CCC" w:rsidRPr="00E51209" w:rsidTr="00D54F64">
        <w:trPr>
          <w:trHeight w:val="675"/>
        </w:trPr>
        <w:tc>
          <w:tcPr>
            <w:tcW w:w="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C33A3D" w:rsidP="00C33A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Статус (муниципальная программа</w:t>
            </w:r>
            <w:r w:rsidR="00847CCC" w:rsidRPr="00E51209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C33A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 программы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56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Первый год </w:t>
            </w:r>
            <w:proofErr w:type="spellStart"/>
            <w:proofErr w:type="gramStart"/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периода</w:t>
            </w:r>
          </w:p>
        </w:tc>
        <w:tc>
          <w:tcPr>
            <w:tcW w:w="1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Второй год </w:t>
            </w:r>
            <w:proofErr w:type="spellStart"/>
            <w:proofErr w:type="gramStart"/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периода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D54F64" w:rsidRPr="00E51209" w:rsidTr="00D54F64">
        <w:trPr>
          <w:trHeight w:val="4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54F64" w:rsidRPr="00E51209" w:rsidTr="00D54F64">
        <w:trPr>
          <w:trHeight w:val="360"/>
        </w:trPr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D54F64" w:rsidRPr="00E51209" w:rsidTr="00D54F64">
        <w:trPr>
          <w:trHeight w:val="360"/>
        </w:trPr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1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E51209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« Развитие </w:t>
            </w:r>
            <w:r w:rsidR="00847CCC" w:rsidRPr="00E512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47CCC" w:rsidRPr="00E51209">
              <w:rPr>
                <w:rFonts w:ascii="Arial" w:hAnsi="Arial" w:cs="Arial"/>
                <w:sz w:val="24"/>
                <w:szCs w:val="24"/>
                <w:lang w:eastAsia="ru-RU"/>
              </w:rPr>
              <w:t>физической</w:t>
            </w:r>
            <w:proofErr w:type="gramEnd"/>
          </w:p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культуры и спорта на территории</w:t>
            </w:r>
          </w:p>
          <w:p w:rsidR="00847CCC" w:rsidRPr="00E51209" w:rsidRDefault="00D02FD8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="00847CCC" w:rsidRPr="00E512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  <w:p w:rsidR="00847CCC" w:rsidRPr="00E51209" w:rsidRDefault="00D02FD8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="00847CCC" w:rsidRPr="00E512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D54F64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D54F64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20000,00</w:t>
            </w:r>
            <w:r w:rsidR="00847CCC" w:rsidRPr="00E5120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D54F64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D54F64" w:rsidP="00D54F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60000,00</w:t>
            </w:r>
          </w:p>
        </w:tc>
      </w:tr>
    </w:tbl>
    <w:p w:rsidR="00847CCC" w:rsidRPr="00E51209" w:rsidRDefault="00847CCC" w:rsidP="00847CC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E5120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4692"/>
        <w:gridCol w:w="5136"/>
      </w:tblGrid>
      <w:tr w:rsidR="00847CCC" w:rsidRPr="00E51209" w:rsidTr="008B1EA2">
        <w:tc>
          <w:tcPr>
            <w:tcW w:w="4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8B1EA2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8B1EA2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E51209" w:rsidRDefault="00847CCC" w:rsidP="008B1EA2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120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847CCC" w:rsidRPr="00E51209" w:rsidRDefault="00847CCC" w:rsidP="00B63FBC">
      <w:pPr>
        <w:spacing w:line="276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Pr="00E51209" w:rsidRDefault="00847CCC" w:rsidP="00B63FBC">
      <w:pPr>
        <w:spacing w:line="276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Pr="00E51209" w:rsidRDefault="00847CCC" w:rsidP="00B63FBC">
      <w:pPr>
        <w:spacing w:line="276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Pr="00E51209" w:rsidRDefault="00847CCC" w:rsidP="00B63FBC">
      <w:pPr>
        <w:spacing w:line="276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F002B" w:rsidRPr="00E51209" w:rsidRDefault="003F002B" w:rsidP="00B63FBC">
      <w:pPr>
        <w:tabs>
          <w:tab w:val="left" w:pos="851"/>
          <w:tab w:val="left" w:pos="4395"/>
          <w:tab w:val="left" w:pos="453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sectPr w:rsidR="003F002B" w:rsidRPr="00E51209" w:rsidSect="00C33A3D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17B"/>
    <w:multiLevelType w:val="hybridMultilevel"/>
    <w:tmpl w:val="8C88B9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23285"/>
    <w:multiLevelType w:val="hybridMultilevel"/>
    <w:tmpl w:val="3EB63E56"/>
    <w:lvl w:ilvl="0" w:tplc="8CB0C75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461141DD"/>
    <w:multiLevelType w:val="multilevel"/>
    <w:tmpl w:val="09067B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6059F6"/>
    <w:rsid w:val="00002284"/>
    <w:rsid w:val="0000332B"/>
    <w:rsid w:val="00007735"/>
    <w:rsid w:val="00011C37"/>
    <w:rsid w:val="00020AAC"/>
    <w:rsid w:val="00030ACA"/>
    <w:rsid w:val="0003663D"/>
    <w:rsid w:val="00053C85"/>
    <w:rsid w:val="00072E48"/>
    <w:rsid w:val="00080C5C"/>
    <w:rsid w:val="00087987"/>
    <w:rsid w:val="00094BCE"/>
    <w:rsid w:val="000A0F66"/>
    <w:rsid w:val="000A2B98"/>
    <w:rsid w:val="000C185A"/>
    <w:rsid w:val="000C5790"/>
    <w:rsid w:val="000D1B0A"/>
    <w:rsid w:val="000D6748"/>
    <w:rsid w:val="000E0F9B"/>
    <w:rsid w:val="000E5E78"/>
    <w:rsid w:val="000F72EF"/>
    <w:rsid w:val="00156AEC"/>
    <w:rsid w:val="0018401C"/>
    <w:rsid w:val="001A2BEA"/>
    <w:rsid w:val="001A3F52"/>
    <w:rsid w:val="001D61FA"/>
    <w:rsid w:val="00214AF1"/>
    <w:rsid w:val="00237DBB"/>
    <w:rsid w:val="00251EC3"/>
    <w:rsid w:val="00253AE8"/>
    <w:rsid w:val="002751BB"/>
    <w:rsid w:val="002B4806"/>
    <w:rsid w:val="002C505A"/>
    <w:rsid w:val="002E0BE1"/>
    <w:rsid w:val="002F4D5F"/>
    <w:rsid w:val="002F5E92"/>
    <w:rsid w:val="002F7CB4"/>
    <w:rsid w:val="003019BF"/>
    <w:rsid w:val="003038E3"/>
    <w:rsid w:val="00307DE1"/>
    <w:rsid w:val="00356B3D"/>
    <w:rsid w:val="00357102"/>
    <w:rsid w:val="0036204F"/>
    <w:rsid w:val="00393870"/>
    <w:rsid w:val="003A207F"/>
    <w:rsid w:val="003A331B"/>
    <w:rsid w:val="003D0537"/>
    <w:rsid w:val="003D3828"/>
    <w:rsid w:val="003E13B6"/>
    <w:rsid w:val="003F002B"/>
    <w:rsid w:val="003F4E93"/>
    <w:rsid w:val="00404962"/>
    <w:rsid w:val="00410525"/>
    <w:rsid w:val="00426388"/>
    <w:rsid w:val="00430E5F"/>
    <w:rsid w:val="004341E7"/>
    <w:rsid w:val="004453D0"/>
    <w:rsid w:val="00446977"/>
    <w:rsid w:val="00462761"/>
    <w:rsid w:val="0046759D"/>
    <w:rsid w:val="00486E17"/>
    <w:rsid w:val="004A15C0"/>
    <w:rsid w:val="004B6DD6"/>
    <w:rsid w:val="004C355D"/>
    <w:rsid w:val="004C38E1"/>
    <w:rsid w:val="004C5310"/>
    <w:rsid w:val="00516B5B"/>
    <w:rsid w:val="00520CD8"/>
    <w:rsid w:val="0054528E"/>
    <w:rsid w:val="00570D2E"/>
    <w:rsid w:val="00573FF7"/>
    <w:rsid w:val="00577B7A"/>
    <w:rsid w:val="00584A8D"/>
    <w:rsid w:val="00592567"/>
    <w:rsid w:val="0059440C"/>
    <w:rsid w:val="005A3877"/>
    <w:rsid w:val="005A560E"/>
    <w:rsid w:val="005B486C"/>
    <w:rsid w:val="005D099D"/>
    <w:rsid w:val="005E74B6"/>
    <w:rsid w:val="005F4304"/>
    <w:rsid w:val="005F55E5"/>
    <w:rsid w:val="006059F6"/>
    <w:rsid w:val="00615AF9"/>
    <w:rsid w:val="00665974"/>
    <w:rsid w:val="00674450"/>
    <w:rsid w:val="006775E4"/>
    <w:rsid w:val="006A655D"/>
    <w:rsid w:val="006B4F34"/>
    <w:rsid w:val="006B516A"/>
    <w:rsid w:val="006B6CC7"/>
    <w:rsid w:val="006C10D9"/>
    <w:rsid w:val="006C2DAB"/>
    <w:rsid w:val="006D0C9A"/>
    <w:rsid w:val="006D3178"/>
    <w:rsid w:val="00741431"/>
    <w:rsid w:val="00741EF1"/>
    <w:rsid w:val="007435E5"/>
    <w:rsid w:val="00744131"/>
    <w:rsid w:val="00745413"/>
    <w:rsid w:val="00750EC7"/>
    <w:rsid w:val="0076066E"/>
    <w:rsid w:val="00762CF2"/>
    <w:rsid w:val="00764F44"/>
    <w:rsid w:val="00770984"/>
    <w:rsid w:val="007767FD"/>
    <w:rsid w:val="007A1E52"/>
    <w:rsid w:val="007B1EE1"/>
    <w:rsid w:val="007C4BFD"/>
    <w:rsid w:val="007C68B5"/>
    <w:rsid w:val="00816C1A"/>
    <w:rsid w:val="00825F4D"/>
    <w:rsid w:val="008301CB"/>
    <w:rsid w:val="00847CCC"/>
    <w:rsid w:val="008517B5"/>
    <w:rsid w:val="00855464"/>
    <w:rsid w:val="00865DFB"/>
    <w:rsid w:val="008705C9"/>
    <w:rsid w:val="008712A6"/>
    <w:rsid w:val="00873F95"/>
    <w:rsid w:val="008779C2"/>
    <w:rsid w:val="008A56DC"/>
    <w:rsid w:val="008B1EA2"/>
    <w:rsid w:val="008D577F"/>
    <w:rsid w:val="008F6110"/>
    <w:rsid w:val="008F76BC"/>
    <w:rsid w:val="0091773C"/>
    <w:rsid w:val="00926472"/>
    <w:rsid w:val="00927CF2"/>
    <w:rsid w:val="00931C23"/>
    <w:rsid w:val="009344F4"/>
    <w:rsid w:val="0093533F"/>
    <w:rsid w:val="00937440"/>
    <w:rsid w:val="00945837"/>
    <w:rsid w:val="00956FF5"/>
    <w:rsid w:val="00971411"/>
    <w:rsid w:val="009A126F"/>
    <w:rsid w:val="009B33B8"/>
    <w:rsid w:val="009B4033"/>
    <w:rsid w:val="009C21EA"/>
    <w:rsid w:val="009C6836"/>
    <w:rsid w:val="009D0362"/>
    <w:rsid w:val="009E5D89"/>
    <w:rsid w:val="00A029EC"/>
    <w:rsid w:val="00A04AC8"/>
    <w:rsid w:val="00A10462"/>
    <w:rsid w:val="00A244C8"/>
    <w:rsid w:val="00A24EA9"/>
    <w:rsid w:val="00A25E92"/>
    <w:rsid w:val="00A354C3"/>
    <w:rsid w:val="00A372B5"/>
    <w:rsid w:val="00A37EDC"/>
    <w:rsid w:val="00A419D0"/>
    <w:rsid w:val="00A51BB2"/>
    <w:rsid w:val="00A54AF4"/>
    <w:rsid w:val="00A61679"/>
    <w:rsid w:val="00A73B44"/>
    <w:rsid w:val="00A83A00"/>
    <w:rsid w:val="00A96FCC"/>
    <w:rsid w:val="00AA48A5"/>
    <w:rsid w:val="00AB5976"/>
    <w:rsid w:val="00AE4F83"/>
    <w:rsid w:val="00AF1204"/>
    <w:rsid w:val="00AF6547"/>
    <w:rsid w:val="00B05DE5"/>
    <w:rsid w:val="00B25353"/>
    <w:rsid w:val="00B34554"/>
    <w:rsid w:val="00B45DEC"/>
    <w:rsid w:val="00B63B90"/>
    <w:rsid w:val="00B63FBC"/>
    <w:rsid w:val="00B74BEC"/>
    <w:rsid w:val="00B87744"/>
    <w:rsid w:val="00B95903"/>
    <w:rsid w:val="00BC4438"/>
    <w:rsid w:val="00BD0741"/>
    <w:rsid w:val="00BF2687"/>
    <w:rsid w:val="00C148D7"/>
    <w:rsid w:val="00C21E29"/>
    <w:rsid w:val="00C238EE"/>
    <w:rsid w:val="00C33A3D"/>
    <w:rsid w:val="00C50F18"/>
    <w:rsid w:val="00C525B7"/>
    <w:rsid w:val="00C53420"/>
    <w:rsid w:val="00C556E3"/>
    <w:rsid w:val="00C5570A"/>
    <w:rsid w:val="00C610E2"/>
    <w:rsid w:val="00C64150"/>
    <w:rsid w:val="00C716AE"/>
    <w:rsid w:val="00C74663"/>
    <w:rsid w:val="00C80925"/>
    <w:rsid w:val="00C811A0"/>
    <w:rsid w:val="00CB1628"/>
    <w:rsid w:val="00CB2101"/>
    <w:rsid w:val="00CC08F4"/>
    <w:rsid w:val="00CC7E2D"/>
    <w:rsid w:val="00CD19B9"/>
    <w:rsid w:val="00CD3484"/>
    <w:rsid w:val="00CF1F9D"/>
    <w:rsid w:val="00CF3C26"/>
    <w:rsid w:val="00CF530A"/>
    <w:rsid w:val="00D02FD8"/>
    <w:rsid w:val="00D15F92"/>
    <w:rsid w:val="00D35662"/>
    <w:rsid w:val="00D501CF"/>
    <w:rsid w:val="00D54F64"/>
    <w:rsid w:val="00D6011E"/>
    <w:rsid w:val="00D64E46"/>
    <w:rsid w:val="00D669D0"/>
    <w:rsid w:val="00D86094"/>
    <w:rsid w:val="00DD3AF0"/>
    <w:rsid w:val="00DF637D"/>
    <w:rsid w:val="00E1039F"/>
    <w:rsid w:val="00E30078"/>
    <w:rsid w:val="00E45925"/>
    <w:rsid w:val="00E50D49"/>
    <w:rsid w:val="00E51209"/>
    <w:rsid w:val="00E57FA5"/>
    <w:rsid w:val="00E72AA8"/>
    <w:rsid w:val="00E84FDA"/>
    <w:rsid w:val="00E90FCC"/>
    <w:rsid w:val="00EA1933"/>
    <w:rsid w:val="00EB4654"/>
    <w:rsid w:val="00EC4246"/>
    <w:rsid w:val="00EC6938"/>
    <w:rsid w:val="00EE6D3C"/>
    <w:rsid w:val="00F006F3"/>
    <w:rsid w:val="00F00FA7"/>
    <w:rsid w:val="00F02A7D"/>
    <w:rsid w:val="00F20706"/>
    <w:rsid w:val="00F33D74"/>
    <w:rsid w:val="00F3711F"/>
    <w:rsid w:val="00F41510"/>
    <w:rsid w:val="00F43CD5"/>
    <w:rsid w:val="00F473CB"/>
    <w:rsid w:val="00F56407"/>
    <w:rsid w:val="00F82A04"/>
    <w:rsid w:val="00F8560B"/>
    <w:rsid w:val="00F92593"/>
    <w:rsid w:val="00FA45D2"/>
    <w:rsid w:val="00FB7EB1"/>
    <w:rsid w:val="00FD3CAE"/>
    <w:rsid w:val="00FE5287"/>
    <w:rsid w:val="00FF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D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520CD8"/>
    <w:pPr>
      <w:ind w:left="720"/>
    </w:pPr>
  </w:style>
  <w:style w:type="character" w:styleId="a3">
    <w:name w:val="Hyperlink"/>
    <w:uiPriority w:val="99"/>
    <w:semiHidden/>
    <w:rsid w:val="002E0BE1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qFormat/>
    <w:rsid w:val="002E0BE1"/>
    <w:pPr>
      <w:ind w:firstLine="567"/>
      <w:jc w:val="both"/>
    </w:pPr>
    <w:rPr>
      <w:rFonts w:ascii="Times New Roman" w:eastAsia="MS Mincho" w:hAnsi="Times New Roman"/>
      <w:sz w:val="19"/>
      <w:szCs w:val="19"/>
      <w:lang w:eastAsia="ja-JP"/>
    </w:rPr>
  </w:style>
  <w:style w:type="paragraph" w:customStyle="1" w:styleId="ConsPlusNormal">
    <w:name w:val="ConsPlusNormal"/>
    <w:uiPriority w:val="99"/>
    <w:rsid w:val="002E0BE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uiPriority w:val="99"/>
    <w:rsid w:val="002E0BE1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E0BE1"/>
    <w:pPr>
      <w:suppressAutoHyphens/>
      <w:autoSpaceDE w:val="0"/>
    </w:pPr>
    <w:rPr>
      <w:rFonts w:ascii="Arial" w:hAnsi="Arial" w:cs="Arial"/>
      <w:lang w:eastAsia="ar-SA"/>
    </w:rPr>
  </w:style>
  <w:style w:type="paragraph" w:styleId="a5">
    <w:name w:val="No Spacing"/>
    <w:link w:val="a6"/>
    <w:uiPriority w:val="99"/>
    <w:qFormat/>
    <w:rsid w:val="00EC6938"/>
    <w:rPr>
      <w:rFonts w:cs="Calibri"/>
      <w:sz w:val="22"/>
      <w:szCs w:val="22"/>
      <w:lang w:eastAsia="en-US"/>
    </w:rPr>
  </w:style>
  <w:style w:type="character" w:customStyle="1" w:styleId="a6">
    <w:name w:val="Без интервала Знак"/>
    <w:link w:val="a5"/>
    <w:locked/>
    <w:rsid w:val="00EC693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a7">
    <w:basedOn w:val="a"/>
    <w:rsid w:val="00EC693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8">
    <w:name w:val="Знак Знак Знак Знак Знак Знак Знак Знак"/>
    <w:basedOn w:val="a"/>
    <w:rsid w:val="00C74663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/>
    </w:rPr>
  </w:style>
  <w:style w:type="character" w:customStyle="1" w:styleId="normaltextrunscxw214130405">
    <w:name w:val="normaltextrun scxw214130405"/>
    <w:basedOn w:val="a0"/>
    <w:rsid w:val="00C50F18"/>
  </w:style>
  <w:style w:type="character" w:customStyle="1" w:styleId="spellingerrorscxw214130405">
    <w:name w:val="spellingerror scxw214130405"/>
    <w:basedOn w:val="a0"/>
    <w:rsid w:val="00C50F18"/>
  </w:style>
  <w:style w:type="paragraph" w:styleId="a9">
    <w:name w:val="Balloon Text"/>
    <w:basedOn w:val="a"/>
    <w:link w:val="aa"/>
    <w:uiPriority w:val="99"/>
    <w:semiHidden/>
    <w:unhideWhenUsed/>
    <w:rsid w:val="00937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937440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Знак1"/>
    <w:basedOn w:val="a"/>
    <w:rsid w:val="00D669D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FR2">
    <w:name w:val="FR2"/>
    <w:rsid w:val="008301CB"/>
    <w:pPr>
      <w:widowControl w:val="0"/>
      <w:snapToGrid w:val="0"/>
      <w:ind w:left="6840"/>
    </w:pPr>
    <w:rPr>
      <w:rFonts w:ascii="Arial" w:hAnsi="Arial"/>
      <w:sz w:val="24"/>
    </w:rPr>
  </w:style>
  <w:style w:type="paragraph" w:styleId="ab">
    <w:name w:val="Body Text Indent"/>
    <w:basedOn w:val="a"/>
    <w:link w:val="ac"/>
    <w:uiPriority w:val="99"/>
    <w:semiHidden/>
    <w:unhideWhenUsed/>
    <w:rsid w:val="008301CB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rsid w:val="008301CB"/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B63F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B63FBC"/>
  </w:style>
  <w:style w:type="paragraph" w:customStyle="1" w:styleId="consplusnormal0">
    <w:name w:val="consplusnormal"/>
    <w:basedOn w:val="a"/>
    <w:rsid w:val="00B63F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B63F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B63F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63F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63F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B63F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B63F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2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94404-B440-4D16-B870-E48E9976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HOME</dc:creator>
  <cp:lastModifiedBy>user</cp:lastModifiedBy>
  <cp:revision>6</cp:revision>
  <cp:lastPrinted>2024-11-14T02:58:00Z</cp:lastPrinted>
  <dcterms:created xsi:type="dcterms:W3CDTF">2024-11-14T02:18:00Z</dcterms:created>
  <dcterms:modified xsi:type="dcterms:W3CDTF">2024-11-15T06:58:00Z</dcterms:modified>
</cp:coreProperties>
</file>